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5D" w:rsidRDefault="00136F5D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caps/>
        </w:rPr>
        <w:t xml:space="preserve">                                                                                                              </w:t>
      </w:r>
    </w:p>
    <w:p w:rsidR="007375FF" w:rsidRPr="00115E39" w:rsidRDefault="007375FF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15E39">
        <w:rPr>
          <w:rFonts w:ascii="Times New Roman" w:eastAsia="Calibri" w:hAnsi="Times New Roman" w:cs="Times New Roman"/>
          <w:b/>
          <w:caps/>
        </w:rPr>
        <w:t>СтихотворениЯ С.Н. Сергеева-Ценского</w:t>
      </w:r>
    </w:p>
    <w:p w:rsidR="007375FF" w:rsidRPr="00115E39" w:rsidRDefault="007375FF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15E39">
        <w:rPr>
          <w:rFonts w:ascii="Times New Roman" w:eastAsia="Calibri" w:hAnsi="Times New Roman" w:cs="Times New Roman"/>
          <w:b/>
          <w:caps/>
        </w:rPr>
        <w:t>для использования</w:t>
      </w:r>
    </w:p>
    <w:p w:rsidR="004113F6" w:rsidRPr="00115E39" w:rsidRDefault="00B35221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15E39">
        <w:rPr>
          <w:rFonts w:ascii="Times New Roman" w:eastAsia="Calibri" w:hAnsi="Times New Roman" w:cs="Times New Roman"/>
          <w:b/>
          <w:caps/>
        </w:rPr>
        <w:t>в Ре</w:t>
      </w:r>
      <w:r w:rsidR="00115E39" w:rsidRPr="00115E39">
        <w:rPr>
          <w:rFonts w:ascii="Times New Roman" w:eastAsia="Calibri" w:hAnsi="Times New Roman" w:cs="Times New Roman"/>
          <w:b/>
          <w:caps/>
        </w:rPr>
        <w:t xml:space="preserve">ГИОНАЛЬНОМ </w:t>
      </w:r>
      <w:bookmarkStart w:id="0" w:name="_GoBack"/>
      <w:bookmarkEnd w:id="0"/>
      <w:r w:rsidR="00115E39" w:rsidRPr="00115E39">
        <w:rPr>
          <w:rFonts w:ascii="Times New Roman" w:eastAsia="Calibri" w:hAnsi="Times New Roman" w:cs="Times New Roman"/>
          <w:b/>
          <w:caps/>
        </w:rPr>
        <w:t xml:space="preserve">ДЕТСКОМ </w:t>
      </w:r>
      <w:r w:rsidR="004113F6" w:rsidRPr="00115E39">
        <w:rPr>
          <w:rFonts w:ascii="Times New Roman" w:eastAsia="Calibri" w:hAnsi="Times New Roman" w:cs="Times New Roman"/>
          <w:b/>
          <w:caps/>
        </w:rPr>
        <w:t xml:space="preserve">конкурсе чтецов </w:t>
      </w:r>
    </w:p>
    <w:p w:rsidR="006B448E" w:rsidRPr="00115E39" w:rsidRDefault="007375FF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15E39">
        <w:rPr>
          <w:rFonts w:ascii="Times New Roman" w:eastAsia="Calibri" w:hAnsi="Times New Roman" w:cs="Times New Roman"/>
          <w:b/>
          <w:caps/>
        </w:rPr>
        <w:t xml:space="preserve"> </w:t>
      </w:r>
      <w:r w:rsidR="004113F6" w:rsidRPr="00115E39">
        <w:rPr>
          <w:rFonts w:ascii="Times New Roman" w:eastAsia="Calibri" w:hAnsi="Times New Roman" w:cs="Times New Roman"/>
          <w:b/>
          <w:caps/>
        </w:rPr>
        <w:t>«Читаем С.Н. СЕргеева-Ценского</w:t>
      </w:r>
      <w:r w:rsidR="00B35221" w:rsidRPr="00115E39">
        <w:rPr>
          <w:rFonts w:ascii="Times New Roman" w:eastAsia="Calibri" w:hAnsi="Times New Roman" w:cs="Times New Roman"/>
          <w:b/>
          <w:caps/>
        </w:rPr>
        <w:t xml:space="preserve"> - 202</w:t>
      </w:r>
      <w:r w:rsidR="00115E39" w:rsidRPr="00115E39">
        <w:rPr>
          <w:rFonts w:ascii="Times New Roman" w:eastAsia="Calibri" w:hAnsi="Times New Roman" w:cs="Times New Roman"/>
          <w:b/>
          <w:caps/>
        </w:rPr>
        <w:t>5</w:t>
      </w:r>
      <w:r w:rsidR="004113F6" w:rsidRPr="00115E39">
        <w:rPr>
          <w:rFonts w:ascii="Times New Roman" w:eastAsia="Calibri" w:hAnsi="Times New Roman" w:cs="Times New Roman"/>
          <w:b/>
          <w:caps/>
        </w:rPr>
        <w:t xml:space="preserve">», </w:t>
      </w:r>
    </w:p>
    <w:p w:rsidR="00115E39" w:rsidRPr="00115E39" w:rsidRDefault="00EA4FB1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caps/>
        </w:rPr>
        <w:t xml:space="preserve">посвященному литературному наследию С.Н. Сергеева-Ценского </w:t>
      </w:r>
    </w:p>
    <w:p w:rsidR="00115E39" w:rsidRDefault="00EA4FB1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caps/>
        </w:rPr>
        <w:t xml:space="preserve">к </w:t>
      </w:r>
      <w:r w:rsidR="00115E39" w:rsidRPr="00115E39">
        <w:rPr>
          <w:rFonts w:ascii="Times New Roman" w:eastAsia="Calibri" w:hAnsi="Times New Roman" w:cs="Times New Roman"/>
          <w:b/>
          <w:caps/>
        </w:rPr>
        <w:t xml:space="preserve">150-летию со дня рождения С.Н.Сергеева-Ценского </w:t>
      </w:r>
    </w:p>
    <w:p w:rsidR="007375FF" w:rsidRDefault="00115E39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115E39">
        <w:rPr>
          <w:rFonts w:ascii="Times New Roman" w:eastAsia="Calibri" w:hAnsi="Times New Roman" w:cs="Times New Roman"/>
          <w:b/>
          <w:caps/>
        </w:rPr>
        <w:t>и 80-летию Победы в Великой Отечественной войне</w:t>
      </w:r>
    </w:p>
    <w:p w:rsidR="00115E39" w:rsidRPr="00115E39" w:rsidRDefault="00115E39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115E39" w:rsidRPr="00115E39" w:rsidRDefault="00115E39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7375FF" w:rsidRDefault="001515E0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1. лЮБИТЬ РОДИНУ</w:t>
      </w:r>
    </w:p>
    <w:p w:rsidR="001515E0" w:rsidRDefault="001515E0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2. кРЫМ</w:t>
      </w:r>
    </w:p>
    <w:p w:rsidR="001515E0" w:rsidRDefault="001515E0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3. пРИРОДА И ВРЕМЕНА ГОДА</w:t>
      </w:r>
    </w:p>
    <w:p w:rsidR="00864980" w:rsidRDefault="00864980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1515E0" w:rsidRPr="00C90DD6" w:rsidRDefault="00C90DD6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28"/>
        </w:rPr>
      </w:pPr>
      <w:r w:rsidRPr="00C90DD6">
        <w:rPr>
          <w:rFonts w:ascii="Times New Roman" w:eastAsia="Calibri" w:hAnsi="Times New Roman" w:cs="Times New Roman"/>
          <w:b/>
          <w:sz w:val="36"/>
          <w:szCs w:val="28"/>
        </w:rPr>
        <w:t>1. ЛЮБИТЬ РОДИНУ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9A" w:rsidRPr="00F3489A" w:rsidRDefault="00C90DD6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rStyle w:val="a7"/>
          <w:color w:val="444444"/>
          <w:sz w:val="28"/>
          <w:szCs w:val="23"/>
          <w:bdr w:val="none" w:sz="0" w:space="0" w:color="auto" w:frame="1"/>
        </w:rPr>
        <w:t>РОДИНА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Мне не случалось Родину терять</w:t>
      </w:r>
      <w:r w:rsidRPr="00F3489A">
        <w:rPr>
          <w:color w:val="444444"/>
          <w:sz w:val="28"/>
          <w:szCs w:val="23"/>
        </w:rPr>
        <w:br/>
        <w:t>И жить за рубежом не приходилось;</w:t>
      </w:r>
      <w:r w:rsidRPr="00F3489A">
        <w:rPr>
          <w:color w:val="444444"/>
          <w:sz w:val="28"/>
          <w:szCs w:val="23"/>
        </w:rPr>
        <w:br/>
        <w:t>Как мог бы я поверить и понять,</w:t>
      </w:r>
      <w:r w:rsidRPr="00F3489A">
        <w:rPr>
          <w:color w:val="444444"/>
          <w:sz w:val="28"/>
          <w:szCs w:val="23"/>
        </w:rPr>
        <w:br/>
        <w:t>Чтоб там, за рубежом, вольнее сердце билось!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Стыдом бы счёл я верить в этот бред!</w:t>
      </w:r>
      <w:r w:rsidRPr="00F3489A">
        <w:rPr>
          <w:color w:val="444444"/>
          <w:sz w:val="28"/>
          <w:szCs w:val="23"/>
        </w:rPr>
        <w:br/>
        <w:t>Я вижу Родину и новой, и большою,</w:t>
      </w:r>
      <w:r w:rsidRPr="00F3489A">
        <w:rPr>
          <w:color w:val="444444"/>
          <w:sz w:val="28"/>
          <w:szCs w:val="23"/>
        </w:rPr>
        <w:br/>
        <w:t>А потому и в восемьдесят лет</w:t>
      </w:r>
      <w:r w:rsidRPr="00F3489A">
        <w:rPr>
          <w:color w:val="444444"/>
          <w:sz w:val="28"/>
          <w:szCs w:val="23"/>
        </w:rPr>
        <w:br/>
        <w:t>Остался телом прям и юн душою.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Где б ни был я, везде найдут меня</w:t>
      </w:r>
      <w:r w:rsidRPr="00F3489A">
        <w:rPr>
          <w:color w:val="444444"/>
          <w:sz w:val="28"/>
          <w:szCs w:val="23"/>
        </w:rPr>
        <w:br/>
        <w:t>Свои поля, свои моря и горы:</w:t>
      </w:r>
      <w:r w:rsidRPr="00F3489A">
        <w:rPr>
          <w:color w:val="444444"/>
          <w:sz w:val="28"/>
          <w:szCs w:val="23"/>
        </w:rPr>
        <w:br/>
        <w:t>Ведь даже солнцу не хватает дня,</w:t>
      </w:r>
      <w:r w:rsidRPr="00F3489A">
        <w:rPr>
          <w:color w:val="444444"/>
          <w:sz w:val="28"/>
          <w:szCs w:val="23"/>
        </w:rPr>
        <w:br/>
        <w:t>Чтоб оглядеть моей земли просторы!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Я знаю много слов, и их удельный вес</w:t>
      </w:r>
      <w:r w:rsidRPr="00F3489A">
        <w:rPr>
          <w:color w:val="444444"/>
          <w:sz w:val="28"/>
          <w:szCs w:val="23"/>
        </w:rPr>
        <w:br/>
        <w:t>Известен мне: слова – моя стихия;</w:t>
      </w:r>
      <w:r w:rsidRPr="00F3489A">
        <w:rPr>
          <w:color w:val="444444"/>
          <w:sz w:val="28"/>
          <w:szCs w:val="23"/>
        </w:rPr>
        <w:br/>
        <w:t>Нет равного! Оно как гром небес,</w:t>
      </w:r>
      <w:r w:rsidRPr="00F3489A">
        <w:rPr>
          <w:color w:val="444444"/>
          <w:sz w:val="28"/>
          <w:szCs w:val="23"/>
        </w:rPr>
        <w:br/>
        <w:t>Оно как девственный бескрайний мощный лес</w:t>
      </w:r>
      <w:r w:rsidRPr="00F3489A">
        <w:rPr>
          <w:color w:val="444444"/>
          <w:sz w:val="28"/>
          <w:szCs w:val="23"/>
        </w:rPr>
        <w:br/>
        <w:t>И круглое, как шар земной, –</w:t>
      </w:r>
      <w:r w:rsidRPr="00F3489A">
        <w:rPr>
          <w:color w:val="444444"/>
          <w:sz w:val="28"/>
          <w:szCs w:val="23"/>
        </w:rPr>
        <w:br/>
        <w:t>РОССИЯ!</w:t>
      </w:r>
    </w:p>
    <w:p w:rsidR="00C90DD6" w:rsidRDefault="00C90DD6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3"/>
          <w:bdr w:val="none" w:sz="0" w:space="0" w:color="auto" w:frame="1"/>
        </w:rPr>
      </w:pPr>
    </w:p>
    <w:p w:rsidR="00F3489A" w:rsidRPr="00F3489A" w:rsidRDefault="00C90DD6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rStyle w:val="a7"/>
          <w:color w:val="444444"/>
          <w:sz w:val="28"/>
          <w:szCs w:val="23"/>
          <w:bdr w:val="none" w:sz="0" w:space="0" w:color="auto" w:frame="1"/>
        </w:rPr>
        <w:t>РОДНАЯ ЗЕМЛЯ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Нет, что ни говори, земли кусок,</w:t>
      </w:r>
      <w:r w:rsidRPr="00F3489A">
        <w:rPr>
          <w:color w:val="444444"/>
          <w:sz w:val="28"/>
          <w:szCs w:val="23"/>
        </w:rPr>
        <w:br/>
        <w:t>Когда к нему ты смолоду привязан,</w:t>
      </w:r>
      <w:r w:rsidRPr="00F3489A">
        <w:rPr>
          <w:color w:val="444444"/>
          <w:sz w:val="28"/>
          <w:szCs w:val="23"/>
        </w:rPr>
        <w:br/>
        <w:t>Он там, внутри тебя; ты им высок,</w:t>
      </w:r>
      <w:r w:rsidRPr="00F3489A">
        <w:rPr>
          <w:color w:val="444444"/>
          <w:sz w:val="28"/>
          <w:szCs w:val="23"/>
        </w:rPr>
        <w:br/>
        <w:t>Ему любовью к жизни ты обязан.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Ты скажешь: «Родина» – и думаешь о нём,</w:t>
      </w:r>
      <w:r w:rsidRPr="00F3489A">
        <w:rPr>
          <w:color w:val="444444"/>
          <w:sz w:val="28"/>
          <w:szCs w:val="23"/>
        </w:rPr>
        <w:br/>
        <w:t>Ты скажешь: «Я» – и он перед тобою.</w:t>
      </w:r>
      <w:r w:rsidRPr="00F3489A">
        <w:rPr>
          <w:color w:val="444444"/>
          <w:sz w:val="28"/>
          <w:szCs w:val="23"/>
        </w:rPr>
        <w:br/>
        <w:t>Забыть захочешь? – Нет! Как память о былом,</w:t>
      </w:r>
      <w:r w:rsidRPr="00F3489A">
        <w:rPr>
          <w:color w:val="444444"/>
          <w:sz w:val="28"/>
          <w:szCs w:val="23"/>
        </w:rPr>
        <w:br/>
        <w:t>Ты всюду повезёшь его с собою!</w:t>
      </w:r>
    </w:p>
    <w:p w:rsid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И если вдруг поймёшь – там, где-то в тайниках</w:t>
      </w:r>
      <w:r w:rsidRPr="00F3489A">
        <w:rPr>
          <w:color w:val="444444"/>
          <w:sz w:val="28"/>
          <w:szCs w:val="23"/>
        </w:rPr>
        <w:br/>
        <w:t>Своей души, – что жить осталось мало,</w:t>
      </w:r>
      <w:r w:rsidRPr="00F3489A">
        <w:rPr>
          <w:color w:val="444444"/>
          <w:sz w:val="28"/>
          <w:szCs w:val="23"/>
        </w:rPr>
        <w:br/>
        <w:t>Ты поспеши отдать свой тленный прах</w:t>
      </w:r>
      <w:r w:rsidRPr="00F3489A">
        <w:rPr>
          <w:color w:val="444444"/>
          <w:sz w:val="28"/>
          <w:szCs w:val="23"/>
        </w:rPr>
        <w:br/>
        <w:t>Земле, которая тебя питала.</w:t>
      </w:r>
    </w:p>
    <w:p w:rsidR="00F3489A" w:rsidRPr="00115E39" w:rsidRDefault="00F3489A" w:rsidP="00115E39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8"/>
          <w:szCs w:val="23"/>
        </w:rPr>
      </w:pPr>
      <w:r>
        <w:rPr>
          <w:color w:val="444444"/>
          <w:sz w:val="28"/>
          <w:szCs w:val="23"/>
        </w:rPr>
        <w:br w:type="page"/>
      </w:r>
      <w:r w:rsidR="00C90DD6" w:rsidRPr="00115E39">
        <w:rPr>
          <w:rStyle w:val="a7"/>
          <w:rFonts w:ascii="Times New Roman" w:hAnsi="Times New Roman" w:cs="Times New Roman"/>
          <w:color w:val="444444"/>
          <w:sz w:val="28"/>
          <w:szCs w:val="23"/>
          <w:bdr w:val="none" w:sz="0" w:space="0" w:color="auto" w:frame="1"/>
        </w:rPr>
        <w:lastRenderedPageBreak/>
        <w:t>ТАК ЖИВИ</w:t>
      </w:r>
    </w:p>
    <w:p w:rsidR="00115E39" w:rsidRDefault="00115E39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Так живи, чтобы жалости</w:t>
      </w:r>
      <w:r w:rsidRPr="00F3489A">
        <w:rPr>
          <w:color w:val="444444"/>
          <w:sz w:val="28"/>
          <w:szCs w:val="23"/>
        </w:rPr>
        <w:br/>
        <w:t>Не возбудить ни в ком,</w:t>
      </w:r>
      <w:r w:rsidRPr="00F3489A">
        <w:rPr>
          <w:color w:val="444444"/>
          <w:sz w:val="28"/>
          <w:szCs w:val="23"/>
        </w:rPr>
        <w:br/>
        <w:t>Чтобы приступ усталости</w:t>
      </w:r>
      <w:r w:rsidRPr="00F3489A">
        <w:rPr>
          <w:color w:val="444444"/>
          <w:sz w:val="28"/>
          <w:szCs w:val="23"/>
        </w:rPr>
        <w:br/>
        <w:t>Был тебе незнаком;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Чтоб подальше, сторонкою,</w:t>
      </w:r>
      <w:r w:rsidRPr="00F3489A">
        <w:rPr>
          <w:color w:val="444444"/>
          <w:sz w:val="28"/>
          <w:szCs w:val="23"/>
        </w:rPr>
        <w:br/>
        <w:t>Обошла тебя хворь.</w:t>
      </w:r>
      <w:r w:rsidRPr="00F3489A">
        <w:rPr>
          <w:color w:val="444444"/>
          <w:sz w:val="28"/>
          <w:szCs w:val="23"/>
        </w:rPr>
        <w:br/>
        <w:t>Песню петь – только звонкую,</w:t>
      </w:r>
      <w:r w:rsidRPr="00F3489A">
        <w:rPr>
          <w:color w:val="444444"/>
          <w:sz w:val="28"/>
          <w:szCs w:val="23"/>
        </w:rPr>
        <w:br/>
        <w:t>Спорить – яростно спорь.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Закали себя смолоду</w:t>
      </w:r>
      <w:r w:rsidRPr="00F3489A">
        <w:rPr>
          <w:color w:val="444444"/>
          <w:sz w:val="28"/>
          <w:szCs w:val="23"/>
        </w:rPr>
        <w:br/>
        <w:t>И не прячься ты в тень,</w:t>
      </w:r>
      <w:r w:rsidRPr="00F3489A">
        <w:rPr>
          <w:color w:val="444444"/>
          <w:sz w:val="28"/>
          <w:szCs w:val="23"/>
        </w:rPr>
        <w:br/>
        <w:t>Если даже от голоду</w:t>
      </w:r>
      <w:r w:rsidRPr="00F3489A">
        <w:rPr>
          <w:color w:val="444444"/>
          <w:sz w:val="28"/>
          <w:szCs w:val="23"/>
        </w:rPr>
        <w:br/>
        <w:t>Туго стянешь ремень.</w:t>
      </w:r>
    </w:p>
    <w:p w:rsidR="00F3489A" w:rsidRPr="00F3489A" w:rsidRDefault="00F3489A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F3489A">
        <w:rPr>
          <w:color w:val="444444"/>
          <w:sz w:val="28"/>
          <w:szCs w:val="23"/>
        </w:rPr>
        <w:t>Будь не солнце, но луч его,</w:t>
      </w:r>
      <w:r w:rsidRPr="00F3489A">
        <w:rPr>
          <w:color w:val="444444"/>
          <w:sz w:val="28"/>
          <w:szCs w:val="23"/>
        </w:rPr>
        <w:br/>
        <w:t>Задави в себе дрожь,</w:t>
      </w:r>
      <w:r w:rsidRPr="00F3489A">
        <w:rPr>
          <w:color w:val="444444"/>
          <w:sz w:val="28"/>
          <w:szCs w:val="23"/>
        </w:rPr>
        <w:br/>
        <w:t>Не ищи себе лучшего,</w:t>
      </w:r>
      <w:r w:rsidRPr="00F3489A">
        <w:rPr>
          <w:color w:val="444444"/>
          <w:sz w:val="28"/>
          <w:szCs w:val="23"/>
        </w:rPr>
        <w:br/>
        <w:t>Если сам ты хорош!</w:t>
      </w: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3"/>
          <w:bdr w:val="none" w:sz="0" w:space="0" w:color="auto" w:frame="1"/>
        </w:rPr>
      </w:pP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3"/>
          <w:bdr w:val="none" w:sz="0" w:space="0" w:color="auto" w:frame="1"/>
        </w:rPr>
      </w:pPr>
    </w:p>
    <w:p w:rsidR="00C90DD6" w:rsidRPr="00D20A93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D20A93">
        <w:rPr>
          <w:rStyle w:val="a7"/>
          <w:color w:val="444444"/>
          <w:sz w:val="28"/>
          <w:szCs w:val="23"/>
          <w:bdr w:val="none" w:sz="0" w:space="0" w:color="auto" w:frame="1"/>
        </w:rPr>
        <w:t>ТРИ ВСТРЕЧИ</w:t>
      </w:r>
    </w:p>
    <w:p w:rsidR="00C90DD6" w:rsidRPr="00D20A93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Тебя я встретил в ранний час –</w:t>
      </w:r>
      <w:r w:rsidRPr="00D20A93">
        <w:rPr>
          <w:color w:val="444444"/>
          <w:sz w:val="28"/>
          <w:szCs w:val="23"/>
        </w:rPr>
        <w:br/>
        <w:t>Ты на меня глядел устало;</w:t>
      </w:r>
      <w:r w:rsidRPr="00D20A93">
        <w:rPr>
          <w:color w:val="444444"/>
          <w:sz w:val="28"/>
          <w:szCs w:val="23"/>
        </w:rPr>
        <w:br/>
        <w:t>В тебе я видел сил запас,</w:t>
      </w:r>
      <w:r w:rsidRPr="00D20A93">
        <w:rPr>
          <w:color w:val="444444"/>
          <w:sz w:val="28"/>
          <w:szCs w:val="23"/>
        </w:rPr>
        <w:br/>
        <w:t>Но их для жизни было мало.</w:t>
      </w:r>
    </w:p>
    <w:p w:rsidR="00C90DD6" w:rsidRPr="00D20A93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Случайно ль было или нет –</w:t>
      </w:r>
      <w:r w:rsidRPr="00D20A93">
        <w:rPr>
          <w:color w:val="444444"/>
          <w:sz w:val="28"/>
          <w:szCs w:val="23"/>
        </w:rPr>
        <w:br/>
        <w:t>Тебя я в полдень жизни встретил;</w:t>
      </w:r>
      <w:r w:rsidRPr="00D20A93">
        <w:rPr>
          <w:color w:val="444444"/>
          <w:sz w:val="28"/>
          <w:szCs w:val="23"/>
        </w:rPr>
        <w:br/>
        <w:t>Искал твоих деяний след,</w:t>
      </w:r>
      <w:r w:rsidRPr="00D20A93">
        <w:rPr>
          <w:color w:val="444444"/>
          <w:sz w:val="28"/>
          <w:szCs w:val="23"/>
        </w:rPr>
        <w:br/>
        <w:t>Но не нашёл иль не заметил.</w:t>
      </w:r>
    </w:p>
    <w:p w:rsidR="00C90DD6" w:rsidRPr="00D20A93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И наконец в вечерний час</w:t>
      </w:r>
      <w:r w:rsidRPr="00D20A93">
        <w:rPr>
          <w:color w:val="444444"/>
          <w:sz w:val="28"/>
          <w:szCs w:val="23"/>
        </w:rPr>
        <w:br/>
        <w:t>При встрече вовсе не случайной</w:t>
      </w:r>
      <w:r w:rsidRPr="00D20A93">
        <w:rPr>
          <w:color w:val="444444"/>
          <w:sz w:val="28"/>
          <w:szCs w:val="23"/>
        </w:rPr>
        <w:br/>
        <w:t>Ты мне сказал, что ты погас,</w:t>
      </w:r>
      <w:r w:rsidRPr="00D20A93">
        <w:rPr>
          <w:color w:val="444444"/>
          <w:sz w:val="28"/>
          <w:szCs w:val="23"/>
        </w:rPr>
        <w:br/>
        <w:t>Да это было и не тайной.</w:t>
      </w:r>
    </w:p>
    <w:p w:rsidR="00C90DD6" w:rsidRPr="00D20A93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Погас ли ты или прозрел,</w:t>
      </w:r>
      <w:r w:rsidRPr="00D20A93">
        <w:rPr>
          <w:color w:val="444444"/>
          <w:sz w:val="28"/>
          <w:szCs w:val="23"/>
        </w:rPr>
        <w:br/>
        <w:t>Что жить напрасно ты старался?</w:t>
      </w:r>
      <w:r w:rsidRPr="00D20A93">
        <w:rPr>
          <w:color w:val="444444"/>
          <w:sz w:val="28"/>
          <w:szCs w:val="23"/>
        </w:rPr>
        <w:br/>
        <w:t>Ты только думал, что сгорел, –</w:t>
      </w:r>
      <w:r w:rsidRPr="00D20A93">
        <w:rPr>
          <w:color w:val="444444"/>
          <w:sz w:val="28"/>
          <w:szCs w:val="23"/>
        </w:rPr>
        <w:br/>
        <w:t>Ты никогда не загорался.</w:t>
      </w: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3"/>
          <w:bdr w:val="none" w:sz="0" w:space="0" w:color="auto" w:frame="1"/>
        </w:rPr>
      </w:pPr>
    </w:p>
    <w:p w:rsidR="00C90DD6" w:rsidRDefault="00C90DD6">
      <w:pPr>
        <w:rPr>
          <w:rStyle w:val="a7"/>
          <w:rFonts w:ascii="Times New Roman" w:eastAsia="Times New Roman" w:hAnsi="Times New Roman" w:cs="Times New Roman"/>
          <w:color w:val="444444"/>
          <w:sz w:val="28"/>
          <w:szCs w:val="23"/>
          <w:bdr w:val="none" w:sz="0" w:space="0" w:color="auto" w:frame="1"/>
        </w:rPr>
      </w:pPr>
      <w:r>
        <w:rPr>
          <w:rStyle w:val="a7"/>
          <w:color w:val="444444"/>
          <w:sz w:val="28"/>
          <w:szCs w:val="23"/>
          <w:bdr w:val="none" w:sz="0" w:space="0" w:color="auto" w:frame="1"/>
        </w:rPr>
        <w:br w:type="page"/>
      </w:r>
    </w:p>
    <w:p w:rsidR="00F3489A" w:rsidRPr="00D20A93" w:rsidRDefault="00C90DD6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rStyle w:val="a7"/>
          <w:color w:val="444444"/>
          <w:sz w:val="28"/>
          <w:szCs w:val="23"/>
          <w:bdr w:val="none" w:sz="0" w:space="0" w:color="auto" w:frame="1"/>
        </w:rPr>
        <w:lastRenderedPageBreak/>
        <w:t>НАШ ЯЗЫК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В век темноты самодержавья</w:t>
      </w:r>
      <w:r w:rsidRPr="00D20A93">
        <w:rPr>
          <w:color w:val="444444"/>
          <w:sz w:val="28"/>
          <w:szCs w:val="23"/>
        </w:rPr>
        <w:br/>
        <w:t>Тургенев к Родине приник</w:t>
      </w:r>
      <w:r w:rsidRPr="00D20A93">
        <w:rPr>
          <w:color w:val="444444"/>
          <w:sz w:val="28"/>
          <w:szCs w:val="23"/>
        </w:rPr>
        <w:br/>
        <w:t>И взял, как меч против бесправья,</w:t>
      </w:r>
      <w:r w:rsidRPr="00D20A93">
        <w:rPr>
          <w:color w:val="444444"/>
          <w:sz w:val="28"/>
          <w:szCs w:val="23"/>
        </w:rPr>
        <w:br/>
        <w:t>Наш златокованый язык.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Он чужеземцев знал обличье.</w:t>
      </w:r>
      <w:r w:rsidRPr="00D20A93">
        <w:rPr>
          <w:color w:val="444444"/>
          <w:sz w:val="28"/>
          <w:szCs w:val="23"/>
        </w:rPr>
        <w:br/>
        <w:t>И наше прошлое он знал,</w:t>
      </w:r>
      <w:r w:rsidRPr="00D20A93">
        <w:rPr>
          <w:color w:val="444444"/>
          <w:sz w:val="28"/>
          <w:szCs w:val="23"/>
        </w:rPr>
        <w:br/>
        <w:t>Народу русскому величье</w:t>
      </w:r>
      <w:r w:rsidRPr="00D20A93">
        <w:rPr>
          <w:color w:val="444444"/>
          <w:sz w:val="28"/>
          <w:szCs w:val="23"/>
        </w:rPr>
        <w:br/>
        <w:t>По языку он предсказал.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И слово вещее мы ценим.</w:t>
      </w:r>
      <w:r w:rsidRPr="00D20A93">
        <w:rPr>
          <w:color w:val="444444"/>
          <w:sz w:val="28"/>
          <w:szCs w:val="23"/>
        </w:rPr>
        <w:br/>
        <w:t>И слово русское мы чтим.</w:t>
      </w:r>
      <w:r w:rsidRPr="00D20A93">
        <w:rPr>
          <w:color w:val="444444"/>
          <w:sz w:val="28"/>
          <w:szCs w:val="23"/>
        </w:rPr>
        <w:br/>
        <w:t>И силе слова не изменим,</w:t>
      </w:r>
      <w:r w:rsidRPr="00D20A93">
        <w:rPr>
          <w:color w:val="444444"/>
          <w:sz w:val="28"/>
          <w:szCs w:val="23"/>
        </w:rPr>
        <w:br/>
        <w:t>И святотатцев заклеймим: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Тех, кто стереть готовы грани</w:t>
      </w:r>
      <w:r w:rsidRPr="00D20A93">
        <w:rPr>
          <w:color w:val="444444"/>
          <w:sz w:val="28"/>
          <w:szCs w:val="23"/>
        </w:rPr>
        <w:br/>
        <w:t>Всех слов родного языка,</w:t>
      </w:r>
      <w:r w:rsidRPr="00D20A93">
        <w:rPr>
          <w:color w:val="444444"/>
          <w:sz w:val="28"/>
          <w:szCs w:val="23"/>
        </w:rPr>
        <w:br/>
        <w:t xml:space="preserve">Всех самоцветов, </w:t>
      </w:r>
      <w:proofErr w:type="spellStart"/>
      <w:r w:rsidRPr="00D20A93">
        <w:rPr>
          <w:color w:val="444444"/>
          <w:sz w:val="28"/>
          <w:szCs w:val="23"/>
        </w:rPr>
        <w:t>цветотканей</w:t>
      </w:r>
      <w:proofErr w:type="spellEnd"/>
      <w:r w:rsidRPr="00D20A93">
        <w:rPr>
          <w:color w:val="444444"/>
          <w:sz w:val="28"/>
          <w:szCs w:val="23"/>
        </w:rPr>
        <w:t>,</w:t>
      </w:r>
      <w:r w:rsidRPr="00D20A93">
        <w:rPr>
          <w:color w:val="444444"/>
          <w:sz w:val="28"/>
          <w:szCs w:val="23"/>
        </w:rPr>
        <w:br/>
        <w:t>До нас дошедших сквозь века;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Кто смотрит взглядом полусонным,</w:t>
      </w:r>
      <w:r w:rsidRPr="00D20A93">
        <w:rPr>
          <w:color w:val="444444"/>
          <w:sz w:val="28"/>
          <w:szCs w:val="23"/>
        </w:rPr>
        <w:br/>
        <w:t>Забившись зябко в свой шалаш,</w:t>
      </w:r>
      <w:r w:rsidRPr="00D20A93">
        <w:rPr>
          <w:color w:val="444444"/>
          <w:sz w:val="28"/>
          <w:szCs w:val="23"/>
        </w:rPr>
        <w:br/>
        <w:t>Кто пишет языком суконным</w:t>
      </w:r>
      <w:r w:rsidRPr="00D20A93">
        <w:rPr>
          <w:color w:val="444444"/>
          <w:sz w:val="28"/>
          <w:szCs w:val="23"/>
        </w:rPr>
        <w:br/>
        <w:t>И выдаёт его за наш…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Ведь это гений наш народный</w:t>
      </w:r>
      <w:r w:rsidRPr="00D20A93">
        <w:rPr>
          <w:color w:val="444444"/>
          <w:sz w:val="28"/>
          <w:szCs w:val="23"/>
        </w:rPr>
        <w:br/>
        <w:t>Сверкал под гнётом тяжких туч –</w:t>
      </w:r>
      <w:r w:rsidRPr="00D20A93">
        <w:rPr>
          <w:color w:val="444444"/>
          <w:sz w:val="28"/>
          <w:szCs w:val="23"/>
        </w:rPr>
        <w:br/>
        <w:t>Язык правдивый и свободный,</w:t>
      </w:r>
      <w:r w:rsidRPr="00D20A93">
        <w:rPr>
          <w:color w:val="444444"/>
          <w:sz w:val="28"/>
          <w:szCs w:val="23"/>
        </w:rPr>
        <w:br/>
        <w:t>И величав он, и могуч.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К нам перешёл он по наследью,</w:t>
      </w:r>
      <w:r w:rsidRPr="00D20A93">
        <w:rPr>
          <w:color w:val="444444"/>
          <w:sz w:val="28"/>
          <w:szCs w:val="23"/>
        </w:rPr>
        <w:br/>
        <w:t>Для нас дороже он всего,</w:t>
      </w:r>
      <w:r w:rsidRPr="00D20A93">
        <w:rPr>
          <w:color w:val="444444"/>
          <w:sz w:val="28"/>
          <w:szCs w:val="23"/>
        </w:rPr>
        <w:br/>
        <w:t>Мы заменять чужою медью</w:t>
      </w:r>
      <w:r w:rsidRPr="00D20A93">
        <w:rPr>
          <w:color w:val="444444"/>
          <w:sz w:val="28"/>
          <w:szCs w:val="23"/>
        </w:rPr>
        <w:br/>
        <w:t>Не смеем золота его.</w:t>
      </w:r>
    </w:p>
    <w:p w:rsidR="00F3489A" w:rsidRPr="00D20A93" w:rsidRDefault="00F3489A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Как стража драгоценной чаши,</w:t>
      </w:r>
      <w:r w:rsidRPr="00D20A93">
        <w:rPr>
          <w:color w:val="444444"/>
          <w:sz w:val="28"/>
          <w:szCs w:val="23"/>
        </w:rPr>
        <w:br/>
        <w:t>Должны мы дар веков беречь</w:t>
      </w:r>
      <w:r w:rsidRPr="00D20A93">
        <w:rPr>
          <w:color w:val="444444"/>
          <w:sz w:val="28"/>
          <w:szCs w:val="23"/>
        </w:rPr>
        <w:br/>
        <w:t>И новым блеском жизни нашей</w:t>
      </w:r>
      <w:r w:rsidRPr="00D20A93">
        <w:rPr>
          <w:color w:val="444444"/>
          <w:sz w:val="28"/>
          <w:szCs w:val="23"/>
        </w:rPr>
        <w:br/>
        <w:t>Обогатить родную речь!</w:t>
      </w:r>
    </w:p>
    <w:p w:rsidR="00C90DD6" w:rsidRDefault="00C90DD6" w:rsidP="00531AA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3"/>
          <w:bdr w:val="none" w:sz="0" w:space="0" w:color="auto" w:frame="1"/>
        </w:rPr>
      </w:pP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7"/>
          <w:color w:val="444444"/>
          <w:sz w:val="28"/>
          <w:szCs w:val="23"/>
          <w:bdr w:val="none" w:sz="0" w:space="0" w:color="auto" w:frame="1"/>
        </w:rPr>
        <w:t>ЗАБОТЫ ЖИЗНИ</w:t>
      </w: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>
        <w:rPr>
          <w:color w:val="444444"/>
          <w:sz w:val="28"/>
          <w:szCs w:val="23"/>
        </w:rPr>
        <w:t>Каждый миг в нас что-то умирает,</w:t>
      </w:r>
      <w:r>
        <w:rPr>
          <w:color w:val="444444"/>
          <w:sz w:val="28"/>
          <w:szCs w:val="23"/>
        </w:rPr>
        <w:br/>
        <w:t>Каждый миг в нас новое растёт…</w:t>
      </w:r>
      <w:r>
        <w:rPr>
          <w:color w:val="444444"/>
          <w:sz w:val="28"/>
          <w:szCs w:val="23"/>
        </w:rPr>
        <w:br/>
        <w:t>Разве кто-нибудь наверно знает,</w:t>
      </w:r>
      <w:r>
        <w:rPr>
          <w:color w:val="444444"/>
          <w:sz w:val="28"/>
          <w:szCs w:val="23"/>
        </w:rPr>
        <w:br/>
        <w:t>Что его через мгновенье ждёт?</w:t>
      </w: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>
        <w:rPr>
          <w:color w:val="444444"/>
          <w:sz w:val="28"/>
          <w:szCs w:val="23"/>
        </w:rPr>
        <w:t>Жить – весьма нелёгкая задача:</w:t>
      </w:r>
      <w:r>
        <w:rPr>
          <w:color w:val="444444"/>
          <w:sz w:val="28"/>
          <w:szCs w:val="23"/>
        </w:rPr>
        <w:br/>
        <w:t>Надо перемен в себе не знать,</w:t>
      </w:r>
      <w:r>
        <w:rPr>
          <w:color w:val="444444"/>
          <w:sz w:val="28"/>
          <w:szCs w:val="23"/>
        </w:rPr>
        <w:br/>
        <w:t>Надо, чтоб во всём была удача,</w:t>
      </w:r>
      <w:r>
        <w:rPr>
          <w:color w:val="444444"/>
          <w:sz w:val="28"/>
          <w:szCs w:val="23"/>
        </w:rPr>
        <w:br/>
        <w:t>Надо кончить то, что смог начать…</w:t>
      </w: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3"/>
        </w:rPr>
      </w:pPr>
      <w:r>
        <w:rPr>
          <w:color w:val="444444"/>
          <w:sz w:val="28"/>
          <w:szCs w:val="23"/>
        </w:rPr>
        <w:t>Разных «надо» в каждом часе – стадо,</w:t>
      </w:r>
      <w:r>
        <w:rPr>
          <w:color w:val="444444"/>
          <w:sz w:val="28"/>
          <w:szCs w:val="23"/>
        </w:rPr>
        <w:br/>
        <w:t>Но к концу земного бытия</w:t>
      </w:r>
      <w:r>
        <w:rPr>
          <w:color w:val="444444"/>
          <w:sz w:val="28"/>
          <w:szCs w:val="23"/>
        </w:rPr>
        <w:br/>
        <w:t>Ждёт тебя немалая награда –</w:t>
      </w:r>
      <w:r>
        <w:rPr>
          <w:color w:val="444444"/>
          <w:sz w:val="28"/>
          <w:szCs w:val="23"/>
        </w:rPr>
        <w:br/>
        <w:t>Вспомнишь, скажешь: славно пожил я!</w:t>
      </w: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3"/>
          <w:bdr w:val="none" w:sz="0" w:space="0" w:color="auto" w:frame="1"/>
        </w:rPr>
      </w:pPr>
      <w:r>
        <w:rPr>
          <w:rStyle w:val="a7"/>
          <w:color w:val="444444"/>
          <w:sz w:val="28"/>
          <w:szCs w:val="23"/>
          <w:bdr w:val="none" w:sz="0" w:space="0" w:color="auto" w:frame="1"/>
        </w:rPr>
        <w:br w:type="page"/>
      </w:r>
    </w:p>
    <w:p w:rsidR="00F3489A" w:rsidRPr="00D20A93" w:rsidRDefault="00C90DD6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rStyle w:val="a7"/>
          <w:color w:val="444444"/>
          <w:sz w:val="28"/>
          <w:szCs w:val="23"/>
          <w:bdr w:val="none" w:sz="0" w:space="0" w:color="auto" w:frame="1"/>
        </w:rPr>
        <w:lastRenderedPageBreak/>
        <w:t>УРОЖАЙ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Глянуть только – что ж это за диво!</w:t>
      </w:r>
      <w:r w:rsidRPr="00D20A93">
        <w:rPr>
          <w:color w:val="444444"/>
          <w:sz w:val="28"/>
          <w:szCs w:val="23"/>
        </w:rPr>
        <w:br/>
        <w:t>Как вплотную тут стоят колосья!</w:t>
      </w:r>
      <w:r w:rsidRPr="00D20A93">
        <w:rPr>
          <w:color w:val="444444"/>
          <w:sz w:val="28"/>
          <w:szCs w:val="23"/>
        </w:rPr>
        <w:br/>
        <w:t>Это нива? Нет, это не нива,</w:t>
      </w:r>
      <w:r w:rsidRPr="00D20A93">
        <w:rPr>
          <w:color w:val="444444"/>
          <w:sz w:val="28"/>
          <w:szCs w:val="23"/>
        </w:rPr>
        <w:br/>
        <w:t xml:space="preserve">Это – русское </w:t>
      </w:r>
      <w:proofErr w:type="spellStart"/>
      <w:r w:rsidRPr="00D20A93">
        <w:rPr>
          <w:color w:val="444444"/>
          <w:sz w:val="28"/>
          <w:szCs w:val="23"/>
        </w:rPr>
        <w:t>полноголосье</w:t>
      </w:r>
      <w:proofErr w:type="spellEnd"/>
      <w:r w:rsidRPr="00D20A93">
        <w:rPr>
          <w:color w:val="444444"/>
          <w:sz w:val="28"/>
          <w:szCs w:val="23"/>
        </w:rPr>
        <w:t>!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Это – то, что круто закруглёно,</w:t>
      </w:r>
      <w:r w:rsidRPr="00D20A93">
        <w:rPr>
          <w:color w:val="444444"/>
          <w:sz w:val="28"/>
          <w:szCs w:val="23"/>
        </w:rPr>
        <w:br/>
        <w:t>По-хозяйски, батраков не надо!</w:t>
      </w:r>
      <w:r w:rsidRPr="00D20A93">
        <w:rPr>
          <w:color w:val="444444"/>
          <w:sz w:val="28"/>
          <w:szCs w:val="23"/>
        </w:rPr>
        <w:br/>
        <w:t>Есть гостям незваным оборона,</w:t>
      </w:r>
      <w:r w:rsidRPr="00D20A93">
        <w:rPr>
          <w:color w:val="444444"/>
          <w:sz w:val="28"/>
          <w:szCs w:val="23"/>
        </w:rPr>
        <w:br/>
        <w:t>Ну а званым мы, конечно, рады.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Выше человеческого роста,</w:t>
      </w:r>
      <w:r w:rsidRPr="00D20A93">
        <w:rPr>
          <w:color w:val="444444"/>
          <w:sz w:val="28"/>
          <w:szCs w:val="23"/>
        </w:rPr>
        <w:br/>
        <w:t>Колос прямо небывало долог!..</w:t>
      </w:r>
      <w:r w:rsidRPr="00D20A93">
        <w:rPr>
          <w:color w:val="444444"/>
          <w:sz w:val="28"/>
          <w:szCs w:val="23"/>
        </w:rPr>
        <w:br/>
        <w:t>Ястребам совсем не так уж просто</w:t>
      </w:r>
      <w:r w:rsidRPr="00D20A93">
        <w:rPr>
          <w:color w:val="444444"/>
          <w:sz w:val="28"/>
          <w:szCs w:val="23"/>
        </w:rPr>
        <w:br/>
        <w:t>Здесь охотиться на перепёлок.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Чьих рук дело, после разберёмся,</w:t>
      </w:r>
      <w:r w:rsidRPr="00D20A93">
        <w:rPr>
          <w:color w:val="444444"/>
          <w:sz w:val="28"/>
          <w:szCs w:val="23"/>
        </w:rPr>
        <w:br/>
        <w:t>Имена героев мы узнаем,</w:t>
      </w:r>
      <w:r w:rsidRPr="00D20A93">
        <w:rPr>
          <w:color w:val="444444"/>
          <w:sz w:val="28"/>
          <w:szCs w:val="23"/>
        </w:rPr>
        <w:br/>
        <w:t>А пока посмотрим, улыбнёмся:</w:t>
      </w:r>
      <w:r w:rsidRPr="00D20A93">
        <w:rPr>
          <w:color w:val="444444"/>
          <w:sz w:val="28"/>
          <w:szCs w:val="23"/>
        </w:rPr>
        <w:br/>
        <w:t>Пред каким стоим мы урожаем!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Урожай? А слово это то ли?</w:t>
      </w:r>
      <w:r w:rsidRPr="00D20A93">
        <w:rPr>
          <w:color w:val="444444"/>
          <w:sz w:val="28"/>
          <w:szCs w:val="23"/>
        </w:rPr>
        <w:br/>
        <w:t>Есть ли в нём все мысли и все чувства,</w:t>
      </w:r>
      <w:r w:rsidRPr="00D20A93">
        <w:rPr>
          <w:color w:val="444444"/>
          <w:sz w:val="28"/>
          <w:szCs w:val="23"/>
        </w:rPr>
        <w:br/>
        <w:t>Влитые в подобное приволье?</w:t>
      </w:r>
      <w:r w:rsidRPr="00D20A93">
        <w:rPr>
          <w:color w:val="444444"/>
          <w:sz w:val="28"/>
          <w:szCs w:val="23"/>
        </w:rPr>
        <w:br/>
        <w:t>Нет, это – созидание искусства!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Не взрастили, возвели палаты,</w:t>
      </w:r>
      <w:r w:rsidRPr="00D20A93">
        <w:rPr>
          <w:color w:val="444444"/>
          <w:sz w:val="28"/>
          <w:szCs w:val="23"/>
        </w:rPr>
        <w:br/>
        <w:t>Воплотили, как мечту поэта…</w:t>
      </w:r>
      <w:r w:rsidRPr="00D20A93">
        <w:rPr>
          <w:color w:val="444444"/>
          <w:sz w:val="28"/>
          <w:szCs w:val="23"/>
        </w:rPr>
        <w:br/>
        <w:t>Это не подарено, а взято</w:t>
      </w:r>
      <w:r w:rsidRPr="00D20A93">
        <w:rPr>
          <w:color w:val="444444"/>
          <w:sz w:val="28"/>
          <w:szCs w:val="23"/>
        </w:rPr>
        <w:br/>
        <w:t>У земли и солнечного света.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Васильки тут были бы похожи</w:t>
      </w:r>
      <w:r w:rsidRPr="00D20A93">
        <w:rPr>
          <w:color w:val="444444"/>
          <w:sz w:val="28"/>
          <w:szCs w:val="23"/>
        </w:rPr>
        <w:br/>
        <w:t>На ребячьи кляксы на картине,</w:t>
      </w:r>
      <w:r w:rsidRPr="00D20A93">
        <w:rPr>
          <w:color w:val="444444"/>
          <w:sz w:val="28"/>
          <w:szCs w:val="23"/>
        </w:rPr>
        <w:br/>
        <w:t>Их и нет: нигде, смотри, прохожий,</w:t>
      </w:r>
      <w:r w:rsidRPr="00D20A93">
        <w:rPr>
          <w:color w:val="444444"/>
          <w:sz w:val="28"/>
          <w:szCs w:val="23"/>
        </w:rPr>
        <w:br/>
        <w:t>Не мелькнут они расцветкой синей.</w:t>
      </w:r>
    </w:p>
    <w:p w:rsidR="00F3489A" w:rsidRPr="00D20A93" w:rsidRDefault="00F3489A" w:rsidP="005E3F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3"/>
        </w:rPr>
      </w:pPr>
      <w:r w:rsidRPr="00D20A93">
        <w:rPr>
          <w:color w:val="444444"/>
          <w:sz w:val="28"/>
          <w:szCs w:val="23"/>
        </w:rPr>
        <w:t>Васильки ушли с полей в гербарий,</w:t>
      </w:r>
      <w:r w:rsidRPr="00D20A93">
        <w:rPr>
          <w:color w:val="444444"/>
          <w:sz w:val="28"/>
          <w:szCs w:val="23"/>
        </w:rPr>
        <w:br/>
        <w:t>Оттого поля необычайны…</w:t>
      </w:r>
      <w:r w:rsidRPr="00D20A93">
        <w:rPr>
          <w:color w:val="444444"/>
          <w:sz w:val="28"/>
          <w:szCs w:val="23"/>
        </w:rPr>
        <w:br/>
        <w:t>– Это кони там проходят в паре?</w:t>
      </w:r>
      <w:r w:rsidRPr="00D20A93">
        <w:rPr>
          <w:color w:val="444444"/>
          <w:sz w:val="28"/>
          <w:szCs w:val="23"/>
        </w:rPr>
        <w:br/>
        <w:t>Нет, идут на спелый хлеб комбайны!</w:t>
      </w:r>
    </w:p>
    <w:p w:rsidR="00F3489A" w:rsidRDefault="00F3489A" w:rsidP="005E3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9A" w:rsidRDefault="00F3489A" w:rsidP="0053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9A">
        <w:rPr>
          <w:rFonts w:ascii="Times New Roman" w:hAnsi="Times New Roman" w:cs="Times New Roman"/>
          <w:b/>
          <w:sz w:val="28"/>
          <w:szCs w:val="28"/>
        </w:rPr>
        <w:lastRenderedPageBreak/>
        <w:t>ДВАДЦАТЫЙ ВЕК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Отодвинутый в былое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Старый мир понять не смог,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Что стояло роковое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На распутье двух дорог.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Был в своей уверен силе: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Ставил пушки у ворот...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Старый мир теперь в могиле,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Новый мир зовут — Народ.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Без различья цвета кожи,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Рас, религий и племен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Новый мир, на наш похожий,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Поднялся со всех сторон,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Чтобы стал потом у власти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В целом мире Человек,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Чтоб остался веком счастья</w:t>
      </w:r>
    </w:p>
    <w:p w:rsidR="00F3489A" w:rsidRP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89A">
        <w:rPr>
          <w:rFonts w:ascii="Times New Roman" w:hAnsi="Times New Roman" w:cs="Times New Roman"/>
          <w:sz w:val="28"/>
          <w:szCs w:val="28"/>
        </w:rPr>
        <w:t>Навсегда двадцатый век.</w:t>
      </w:r>
    </w:p>
    <w:p w:rsidR="00F3489A" w:rsidRDefault="00F3489A" w:rsidP="00531A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489A">
        <w:rPr>
          <w:rFonts w:ascii="Times New Roman" w:hAnsi="Times New Roman" w:cs="Times New Roman"/>
          <w:b/>
          <w:sz w:val="28"/>
          <w:szCs w:val="28"/>
        </w:rPr>
        <w:t>19/XII—1948 г.</w:t>
      </w:r>
    </w:p>
    <w:p w:rsidR="00F3489A" w:rsidRDefault="00F3489A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ПОБЕДА БУДЕТ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Кусок земли отвоевать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гор иль у болот,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дом и насажать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сад и огород, -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– мирной жизни зов,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за это –честь;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 и дедов и отцов, -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было, так и есть.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Трудом для жизни жизнь крепка;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же делать ей,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ней тянется рука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корзиною смертей?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камень гор, не топь болот, -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за жизнью враг;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мирных дел страна встает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развеять в прах.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будет! Будет снова тишь,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хлеба, трава …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моя, ты победишь,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ты права!</w:t>
      </w:r>
    </w:p>
    <w:p w:rsidR="001515E0" w:rsidRDefault="001515E0" w:rsidP="00531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-48 г.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ЭПОХА МУЖЕСТВА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Эпохой мужества должны назвать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наш бурный век двадцатый,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стали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крылаты,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Уселись в танк и разложили атом, -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легла дерзания печать.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дальше всех шагнули в этом мы.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мужеством и женщин вдохновили,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изумился мир огромной силе,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женщины советские развили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борьбе против фашисткой жуткой тьмы.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воины и в мире, как в войне,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борцами стали даже дети.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Пересмотрите множество столетий, -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взлета мужества на свете</w:t>
      </w:r>
    </w:p>
    <w:p w:rsidR="001515E0" w:rsidRDefault="001515E0" w:rsidP="00531AA5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видел даже и во сне!</w:t>
      </w:r>
    </w:p>
    <w:p w:rsidR="001515E0" w:rsidRDefault="001515E0" w:rsidP="00531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13/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-48 г.</w:t>
      </w: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ВОЙНА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новь для счастья мира пашем;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выше ростом человек.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Когда-нибудь о веке нашем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Потомки скажут: - Бурный век!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воевали вне отчизны,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войну внутри страны,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б отдали наши жизни,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больше не было войны!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признают, что вторженье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чужую с этих пор</w:t>
      </w:r>
    </w:p>
    <w:p w:rsidR="00E44F2D" w:rsidRDefault="00E44F2D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– мировое преступленье,</w:t>
      </w:r>
    </w:p>
    <w:p w:rsidR="00E44F2D" w:rsidRDefault="00E44F2D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Всечеловеческий позор!</w:t>
      </w: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5E0" w:rsidRDefault="001515E0" w:rsidP="0053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БУДУЩЕМ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…Потом, потом, когда пройдет 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война,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небывало расцветет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страна!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будет уж тогда,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Крыму я б хотел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неуклонного труда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многих славных дел.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побольше и домов,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Садов, садов, садов!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 ясных, острых слов,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вечеров.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здесь солнечной была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солнечной земле;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никому не провела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складки на челе;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ходила с утюгом,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Разглаживая их;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только смех звенел кругом,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ярко-  молодых!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шире лился свет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сердцу и уму;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каждый был поэт</w:t>
      </w:r>
    </w:p>
    <w:p w:rsidR="001515E0" w:rsidRDefault="001515E0" w:rsidP="00531AA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ликующем Крыму!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_DdeLink__103_221632023"/>
      <w:r>
        <w:rPr>
          <w:rFonts w:ascii="Times New Roman" w:hAnsi="Times New Roman" w:cs="Times New Roman"/>
          <w:sz w:val="28"/>
          <w:szCs w:val="28"/>
        </w:rPr>
        <w:t xml:space="preserve">29/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-48 </w:t>
      </w:r>
      <w:bookmarkEnd w:id="1"/>
      <w:r>
        <w:rPr>
          <w:rFonts w:ascii="Times New Roman" w:hAnsi="Times New Roman" w:cs="Times New Roman"/>
          <w:sz w:val="28"/>
          <w:szCs w:val="28"/>
        </w:rPr>
        <w:t>г.</w:t>
      </w: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5E0" w:rsidRDefault="001515E0" w:rsidP="00531AA5">
      <w:pPr>
        <w:spacing w:after="0" w:line="240" w:lineRule="auto"/>
        <w:ind w:left="2832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СЕВАСТОПОЛЬ 22 ИЮНЯ 1941 г.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Как нам было не верить — война не грозит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Договор был подписан в Кремле!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Вдруг средь ночи налет. Севастополь горит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Мы стоим не на прочной земле.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Закачалось под нами… Явь иль видим полюс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В рейс из бухты пошли корабли…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Пусть врагов еще нет. - брошен вызов к бою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И огромное встало вдали.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Ночь на двадцать второе июня легла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Между нами и Западом рвом…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 xml:space="preserve">На Москву и на Киев атака была, - 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Мы узнали об этом потом…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На Одессу, на Минск, Ленинград… Широко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Размахнулся заносчивый враг…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Он как будто стучал в стену, двери, в окна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Вот куда я направлю свой шаг!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Все должно было делаться, как предсказал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Бесноватый фашистский пророк: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Шел не с моря, а с суши девятый к нам вал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И дойти он был должен в срок.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Силы были огромны; - таких никогда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Не видал еще шар земной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Севастополь припомнил былые года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И поднялся на смертный бой.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Смерть ли это стучала тогда в его дверь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Обречен он бессильным лежать?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Нет, бессмертье! Об этом мы знаем теперь</w:t>
      </w:r>
    </w:p>
    <w:p w:rsidR="001515E0" w:rsidRDefault="001515E0" w:rsidP="00531AA5">
      <w:pPr>
        <w:spacing w:after="0" w:line="240" w:lineRule="auto"/>
        <w:ind w:left="2832"/>
      </w:pPr>
      <w:r>
        <w:rPr>
          <w:rFonts w:ascii="Times New Roman" w:hAnsi="Times New Roman" w:cs="Times New Roman"/>
          <w:sz w:val="28"/>
          <w:szCs w:val="28"/>
        </w:rPr>
        <w:t>Но могли и тогда предсказать.</w:t>
      </w:r>
    </w:p>
    <w:p w:rsidR="001515E0" w:rsidRDefault="001515E0" w:rsidP="00531AA5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8/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-48 г.</w:t>
      </w: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5E0" w:rsidRPr="00E44F2D" w:rsidRDefault="001515E0" w:rsidP="00531AA5">
      <w:pPr>
        <w:spacing w:after="0" w:line="240" w:lineRule="auto"/>
        <w:jc w:val="center"/>
        <w:rPr>
          <w:b/>
        </w:rPr>
      </w:pPr>
      <w:r w:rsidRPr="00E44F2D">
        <w:rPr>
          <w:rFonts w:ascii="Times New Roman" w:hAnsi="Times New Roman" w:cs="Times New Roman"/>
          <w:b/>
          <w:sz w:val="28"/>
          <w:szCs w:val="28"/>
        </w:rPr>
        <w:lastRenderedPageBreak/>
        <w:t>ПЯТЕРО ГЕРОЕВ</w:t>
      </w:r>
    </w:p>
    <w:p w:rsidR="001515E0" w:rsidRPr="00E44F2D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5E0" w:rsidRDefault="001515E0" w:rsidP="00531AA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Памяти матросов-черноморцев: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Фильченков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Цибулько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Красносельского, Паршина и Одинцова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Их было пятеро; они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Матросы были,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А Севастополь в те дни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Враги громил.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Морской просоленный народ,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Теперь — солдаты;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 них один был пулемет,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У всех - гранаты.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Их было пятеро, стальных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Как танки вражьи,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Ретиво падали на них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Державших стражу.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танкам силы не занять,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сналету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Всех храбрецов стереть и снять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 их пулеметом.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 из орудий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Их обстреляли,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пули пулеметов их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Кругом свистали,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кровь текла уже из ран,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 смерть лихая,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Кладет им лапы на курган,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Жерлом зияя.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Последний шаг ей прост на вид,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Но скрытый ямой,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Один из пятерых лежит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Матрос упрямый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ждет, когда гранату он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Добросить сможет,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Он ранен в голову: трезвон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 ушах трезвонит…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Дождется ли?… Дождался!… Взмах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Рукою правой!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Там-взрыв, но смерть уж в двух шагах: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Лязг цепью ржавой,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он накрыт. Последний гром,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Но он утешен: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Ведь он гранатами кругом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Был весь обвешен.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br/>
        <w:t>Танк взорван!… Пламя, стоны, дым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Летит клубами…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 новый движется за ним,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в новой яме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Теперь другой матрос залег,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Как бы на роздых;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Он смерти пережил порог,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Но танк — на воздух!…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новый танк идет ретив…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Под этим трое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Погибли, танк не пропустив,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Как те герои.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 фрицы поняли: стоят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Матросы грозно;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Решили повернуть назад,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Пока не поздно.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Цветет советская страна,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Врага изгнавши,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Мы твердо знаем имена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Героев наших.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Нам их деянья дороги,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 мы б желали, 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Чтоб наши новые враги</w:t>
      </w:r>
    </w:p>
    <w:p w:rsidR="001515E0" w:rsidRDefault="001515E0" w:rsidP="00531AA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Их тоже знали!</w:t>
      </w:r>
    </w:p>
    <w:p w:rsidR="001515E0" w:rsidRDefault="001515E0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5E0" w:rsidRDefault="001515E0" w:rsidP="00531AA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64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48 г.</w:t>
      </w:r>
    </w:p>
    <w:p w:rsidR="001515E0" w:rsidRDefault="001515E0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C90DD6" w:rsidRDefault="00C90DD6">
      <w:pPr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br w:type="page"/>
      </w:r>
    </w:p>
    <w:p w:rsidR="00C90DD6" w:rsidRPr="000107E6" w:rsidRDefault="00C90DD6" w:rsidP="00C90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lastRenderedPageBreak/>
        <w:t>ТЫ И ЖИЗНЬ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Влюбленным в жизнь родись на свет!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всем, за что ты взяться можешь,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Найди, чем был бы ты согрет,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к себе ты приворожишь.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Пустыни в сад преобрази,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 дома, создай машины!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Влюбленный в жизнь найдет пути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прожить как миг единый!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D6" w:rsidRPr="000107E6" w:rsidRDefault="00C90DD6" w:rsidP="00C90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t>ЗЕМЛЯКАМ</w:t>
      </w: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 ли, что порой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манит даль неудержимо,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вами, друг читатель мой,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Прислали к побережью Крыма?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солнечной страны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Телохранители – солдаты,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мыслями полны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раем образов богаты.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 минувшем говорят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внятно древние руины.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шелест листьев – стих баллад,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что ни шаг – встают картины.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туристы здесь, - творцы,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Творцы грядущего величья,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не хижины, - дворцы,</w:t>
      </w:r>
    </w:p>
    <w:p w:rsidR="00C90DD6" w:rsidRDefault="00C90DD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особое обличье.</w:t>
      </w:r>
    </w:p>
    <w:p w:rsidR="000107E6" w:rsidRDefault="000107E6" w:rsidP="00010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D6" w:rsidRDefault="00C90DD6" w:rsidP="00C9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09.07.1948 г.</w:t>
      </w:r>
    </w:p>
    <w:p w:rsidR="001515E0" w:rsidRDefault="001515E0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C90DD6" w:rsidRDefault="00C90DD6">
      <w:pPr>
        <w:rPr>
          <w:rStyle w:val="a7"/>
          <w:rFonts w:ascii="inherit" w:eastAsia="Times New Roman" w:hAnsi="inherit" w:cs="Times New Roman"/>
          <w:b w:val="0"/>
          <w:color w:val="444444"/>
          <w:sz w:val="23"/>
          <w:szCs w:val="23"/>
          <w:bdr w:val="none" w:sz="0" w:space="0" w:color="auto" w:frame="1"/>
        </w:rPr>
      </w:pPr>
      <w:r>
        <w:rPr>
          <w:rStyle w:val="a7"/>
          <w:rFonts w:ascii="inherit" w:hAnsi="inherit"/>
          <w:b w:val="0"/>
          <w:color w:val="444444"/>
          <w:sz w:val="23"/>
          <w:szCs w:val="23"/>
          <w:bdr w:val="none" w:sz="0" w:space="0" w:color="auto" w:frame="1"/>
        </w:rPr>
        <w:br w:type="page"/>
      </w:r>
    </w:p>
    <w:p w:rsidR="00C90DD6" w:rsidRPr="000107E6" w:rsidRDefault="00C90DD6" w:rsidP="00C90D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0107E6">
        <w:rPr>
          <w:rStyle w:val="a7"/>
          <w:rFonts w:ascii="inherit" w:hAnsi="inherit"/>
          <w:color w:val="444444"/>
          <w:sz w:val="28"/>
          <w:szCs w:val="28"/>
          <w:bdr w:val="none" w:sz="0" w:space="0" w:color="auto" w:frame="1"/>
        </w:rPr>
        <w:lastRenderedPageBreak/>
        <w:t>ПОМНИ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Какой бы ни был завтра день,</w:t>
      </w:r>
      <w:r w:rsidRPr="00C90DD6">
        <w:rPr>
          <w:color w:val="444444"/>
          <w:sz w:val="28"/>
          <w:szCs w:val="28"/>
        </w:rPr>
        <w:br/>
        <w:t>Его хозяин будь:</w:t>
      </w:r>
      <w:r w:rsidRPr="00C90DD6">
        <w:rPr>
          <w:color w:val="444444"/>
          <w:sz w:val="28"/>
          <w:szCs w:val="28"/>
        </w:rPr>
        <w:br/>
        <w:t>Туман ли, снег, от туч ли тень –</w:t>
      </w:r>
      <w:r w:rsidRPr="00C90DD6">
        <w:rPr>
          <w:color w:val="444444"/>
          <w:sz w:val="28"/>
          <w:szCs w:val="28"/>
        </w:rPr>
        <w:br/>
        <w:t>Об этом ты забудь,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Когда работа за столом,</w:t>
      </w:r>
      <w:r w:rsidRPr="00C90DD6">
        <w:rPr>
          <w:color w:val="444444"/>
          <w:sz w:val="28"/>
          <w:szCs w:val="28"/>
        </w:rPr>
        <w:br/>
        <w:t>Где все твои дела,</w:t>
      </w:r>
      <w:r w:rsidRPr="00C90DD6">
        <w:rPr>
          <w:color w:val="444444"/>
          <w:sz w:val="28"/>
          <w:szCs w:val="28"/>
        </w:rPr>
        <w:br/>
        <w:t>Когда порядок дня знаком</w:t>
      </w:r>
      <w:r w:rsidRPr="00C90DD6">
        <w:rPr>
          <w:color w:val="444444"/>
          <w:sz w:val="28"/>
          <w:szCs w:val="28"/>
        </w:rPr>
        <w:br/>
        <w:t>И голова светла.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А что живёт твоя страна</w:t>
      </w:r>
      <w:r w:rsidRPr="00C90DD6">
        <w:rPr>
          <w:color w:val="444444"/>
          <w:sz w:val="28"/>
          <w:szCs w:val="28"/>
        </w:rPr>
        <w:br/>
        <w:t>Для подвигов больших,</w:t>
      </w:r>
      <w:r w:rsidRPr="00C90DD6">
        <w:rPr>
          <w:color w:val="444444"/>
          <w:sz w:val="28"/>
          <w:szCs w:val="28"/>
        </w:rPr>
        <w:br/>
        <w:t>Что служит образцом она</w:t>
      </w:r>
      <w:r w:rsidRPr="00C90DD6">
        <w:rPr>
          <w:color w:val="444444"/>
          <w:sz w:val="28"/>
          <w:szCs w:val="28"/>
        </w:rPr>
        <w:br/>
        <w:t>Для многих стран других,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Что больше, больше нужно ей</w:t>
      </w:r>
      <w:r w:rsidRPr="00C90DD6">
        <w:rPr>
          <w:color w:val="444444"/>
          <w:sz w:val="28"/>
          <w:szCs w:val="28"/>
        </w:rPr>
        <w:br/>
        <w:t>Для полной красоты</w:t>
      </w:r>
      <w:r w:rsidRPr="00C90DD6">
        <w:rPr>
          <w:color w:val="444444"/>
          <w:sz w:val="28"/>
          <w:szCs w:val="28"/>
        </w:rPr>
        <w:br/>
        <w:t>Самоотверженных людей –</w:t>
      </w:r>
      <w:r w:rsidRPr="00C90DD6">
        <w:rPr>
          <w:color w:val="444444"/>
          <w:sz w:val="28"/>
          <w:szCs w:val="28"/>
        </w:rPr>
        <w:br/>
        <w:t>Об этом помни ты!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Когда-то наши моряки</w:t>
      </w:r>
      <w:r w:rsidRPr="00C90DD6">
        <w:rPr>
          <w:color w:val="444444"/>
          <w:sz w:val="28"/>
          <w:szCs w:val="28"/>
        </w:rPr>
        <w:br/>
        <w:t>На парусных судах</w:t>
      </w:r>
      <w:r w:rsidRPr="00C90DD6">
        <w:rPr>
          <w:color w:val="444444"/>
          <w:sz w:val="28"/>
          <w:szCs w:val="28"/>
        </w:rPr>
        <w:br/>
        <w:t>Смогли открыть – вот так дерзки! –</w:t>
      </w:r>
      <w:r w:rsidRPr="00C90DD6">
        <w:rPr>
          <w:color w:val="444444"/>
          <w:sz w:val="28"/>
          <w:szCs w:val="28"/>
        </w:rPr>
        <w:br/>
        <w:t>Антарктику во льдах.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Теперь уж наши люди там</w:t>
      </w:r>
      <w:r w:rsidRPr="00C90DD6">
        <w:rPr>
          <w:color w:val="444444"/>
          <w:sz w:val="28"/>
          <w:szCs w:val="28"/>
        </w:rPr>
        <w:br/>
        <w:t>Исследуют тот край,</w:t>
      </w:r>
      <w:r w:rsidRPr="00C90DD6">
        <w:rPr>
          <w:color w:val="444444"/>
          <w:sz w:val="28"/>
          <w:szCs w:val="28"/>
        </w:rPr>
        <w:br/>
        <w:t>Навеки отданный снегам, –</w:t>
      </w:r>
      <w:r w:rsidRPr="00C90DD6">
        <w:rPr>
          <w:color w:val="444444"/>
          <w:sz w:val="28"/>
          <w:szCs w:val="28"/>
        </w:rPr>
        <w:br/>
        <w:t>О них не забывай!</w:t>
      </w:r>
    </w:p>
    <w:p w:rsidR="00C90DD6" w:rsidRPr="00C90DD6" w:rsidRDefault="00C90DD6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C90DD6" w:rsidRDefault="00C90DD6" w:rsidP="00C90DD6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90DD6">
        <w:rPr>
          <w:rStyle w:val="a7"/>
          <w:color w:val="444444"/>
          <w:sz w:val="28"/>
          <w:szCs w:val="28"/>
          <w:bdr w:val="none" w:sz="0" w:space="0" w:color="auto" w:frame="1"/>
        </w:rPr>
        <w:t>* * *</w:t>
      </w:r>
    </w:p>
    <w:p w:rsidR="00C90DD6" w:rsidRPr="00C90DD6" w:rsidRDefault="00C90DD6" w:rsidP="00C90DD6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C90DD6">
        <w:rPr>
          <w:color w:val="444444"/>
          <w:sz w:val="28"/>
          <w:szCs w:val="28"/>
        </w:rPr>
        <w:t>Если ты атлет, то гири поднимай,</w:t>
      </w:r>
      <w:r w:rsidRPr="00C90DD6">
        <w:rPr>
          <w:color w:val="444444"/>
          <w:sz w:val="28"/>
          <w:szCs w:val="28"/>
        </w:rPr>
        <w:br/>
        <w:t>Если ты бегун, то бегай без оглядки.</w:t>
      </w:r>
      <w:r w:rsidRPr="00C90DD6">
        <w:rPr>
          <w:color w:val="444444"/>
          <w:sz w:val="28"/>
          <w:szCs w:val="28"/>
        </w:rPr>
        <w:br/>
        <w:t>Если ты вратарь, мячи не пропускай,</w:t>
      </w:r>
      <w:r w:rsidRPr="00C90DD6">
        <w:rPr>
          <w:color w:val="444444"/>
          <w:sz w:val="28"/>
          <w:szCs w:val="28"/>
        </w:rPr>
        <w:br/>
        <w:t>Если ты влюблён, люби во все лопатки.</w:t>
      </w:r>
      <w:r w:rsidRPr="00C90DD6">
        <w:rPr>
          <w:color w:val="444444"/>
          <w:sz w:val="28"/>
          <w:szCs w:val="28"/>
        </w:rPr>
        <w:br/>
        <w:t>Ну а если книг читать ты не привык,</w:t>
      </w:r>
      <w:r w:rsidRPr="00C90DD6">
        <w:rPr>
          <w:color w:val="444444"/>
          <w:sz w:val="28"/>
          <w:szCs w:val="28"/>
        </w:rPr>
        <w:br/>
        <w:t>Если пить и жрать – одна твоя отрада,</w:t>
      </w:r>
      <w:r w:rsidRPr="00C90DD6">
        <w:rPr>
          <w:color w:val="444444"/>
          <w:sz w:val="28"/>
          <w:szCs w:val="28"/>
        </w:rPr>
        <w:br/>
        <w:t>То какого ж чёрта, скажем напрямик,</w:t>
      </w:r>
      <w:r w:rsidRPr="00C90DD6">
        <w:rPr>
          <w:color w:val="444444"/>
          <w:sz w:val="28"/>
          <w:szCs w:val="28"/>
        </w:rPr>
        <w:br/>
        <w:t>Учишь ты меня, как мне писать их надо!</w:t>
      </w:r>
    </w:p>
    <w:p w:rsidR="00C90DD6" w:rsidRPr="00C90DD6" w:rsidRDefault="00C90DD6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C90DD6" w:rsidRDefault="00C90DD6">
      <w:pPr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br w:type="page"/>
      </w:r>
    </w:p>
    <w:p w:rsidR="00E44F2D" w:rsidRDefault="00E44F2D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515E0" w:rsidRPr="00C90DD6" w:rsidRDefault="001515E0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28"/>
        </w:rPr>
      </w:pPr>
      <w:r w:rsidRPr="00C90DD6">
        <w:rPr>
          <w:rFonts w:ascii="Times New Roman" w:eastAsia="Calibri" w:hAnsi="Times New Roman" w:cs="Times New Roman"/>
          <w:b/>
          <w:caps/>
          <w:sz w:val="44"/>
          <w:szCs w:val="28"/>
        </w:rPr>
        <w:t>2. кРЫМ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t>О КРЫМЕ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Нет, не затем я здесь, в Крыму,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Живу, чтоб барствовать в покое!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Я всем собой плачу ему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 это море голубое.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Я сросся телом и душой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 его кудрявыми горами: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разве Крыму я чужой?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разве нет родства меж нами?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Ведь каждым канем Крым мне свой,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Любым кустом за камнем этим,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чуждых струн неверный строй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Мы с ним сочувственно отметим.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Когда мой дом разрушен был,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Казалось, нам не жить уж вместе,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Крыму я не изменил,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– дом стоит на прежнем месте.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Когда был вырублен мой сад,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Взращенный долгими годами,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Казалось,    пусть себе торчат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Пеньки, чтоб стать потом дровами.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сад я новый посадил: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Умру, - он будет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 весною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Вокруг него тут нет могил,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 жизнь тут начата со мною.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Я первый здесь, на высоте,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Где рос боярышник колючий,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Дивясь безлюдной красоте,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Построил дом себе над кручей.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 всякий взгляд - давным-давно, -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Почти полвека, срок немалый…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Мне время числить не дано,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это мой порок , пожалуй.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Я не умею забывать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все, что было, четко вижу,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 я любил, люблю опять,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lastRenderedPageBreak/>
        <w:t>Что ненавидел, - ненавижу.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Должно быть, то , на что смотрю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Я ежедневно, ежечасно,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 что я Крым благодарю,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чем с ним душа моя согласна,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меня слегка перелилось,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стал я стойким на просторе: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Ведь гор нельзя поставить вкось,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 это море – вечно море.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переделывать меня –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Напрасный труд, да и ненужный: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 чудо прожитого дня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Плачу я вязью слов жемчужной.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Обогащенный красотой,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Влить красоту в слова хочу я;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Найдут в них волны отблеск свой,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По бездорожью вод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качуя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>;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Найдут в них горы свой напев,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 всем ведь слышный в день спокойный,-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Найдут и молнии свой гнев,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тучи – радость в полдень знойный.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Пусть даже в сотой доле то,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 я впитал, волью в слова я,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Доволен буду, - ведь зато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Прочнее будет связь живая.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Отчет лишь вам, мот друзья,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Мне бесконечно дорогие!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если мало сделал я,</w:t>
      </w:r>
    </w:p>
    <w:p w:rsid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Пусть больше сделают другие.</w:t>
      </w:r>
    </w:p>
    <w:p w:rsidR="00531AA5" w:rsidRDefault="00531AA5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22A4" w:rsidRPr="000107E6" w:rsidRDefault="001522A4" w:rsidP="0015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lastRenderedPageBreak/>
        <w:t>ЖИТЬ В КРЫМУ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Крыму не всякому дано.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вы много по земле блуждали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найти вам суждено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нигде вы не видали.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и в Крыму вы не нашли,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 в Крыму вы не поймете,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красота земли,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зачем вы на земле живете?</w:t>
      </w:r>
    </w:p>
    <w:p w:rsidR="001522A4" w:rsidRDefault="00152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22A4" w:rsidRPr="000107E6" w:rsidRDefault="001522A4" w:rsidP="0015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t xml:space="preserve">О БУДУЩЕМ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Меня не будет уж тогда,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Крыму я б хотел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неуклонного труда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многих славных дел.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побольше и домов,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Садов, садов, садов!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 ясных, острых слов,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Веселых вечеров.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здесь солнечной была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солнечной земле;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никому не провела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складке на челе;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ходила с утюгом,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Разглаживая их;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только смех звенел кругом,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ярко-молодых!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шире лился свет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сердцу и уму;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каждый был поэт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ликующем Крыму!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29.07.1948 г.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22A4" w:rsidRPr="000107E6" w:rsidRDefault="001522A4" w:rsidP="0015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lastRenderedPageBreak/>
        <w:t>НЕТ, НЕ ЗАТЕМ Я ЗДЕСЬ В КРЫМУ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затем я здесь в Крыму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Живу, чтоб барствовать в покое!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всем собой плачу ему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море голубое.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сросся телом и душой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кудрявыми горами.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 Крыму я чужой?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 нет родства меж нами?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ни был край иной,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тысячу ладов,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фанатик записной,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край хвалить готов.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просто потому,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Крым мне стал родной,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настоян на Крыму,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крепок мой настой.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Крым к России приобщен.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Доскажем то, что намечало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нам время в свой черед: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Крыму положено начало 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Движенью бурному вперед.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 нами путь теперь не узкий, - 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Шагнем мы к далям голубым!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станет он из русских русский,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благодатный теплый Крым!</w:t>
      </w:r>
    </w:p>
    <w:p w:rsidR="00BA333F" w:rsidRDefault="00BA333F" w:rsidP="00BA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18.08.1948 г.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22A4" w:rsidRPr="000107E6" w:rsidRDefault="001522A4" w:rsidP="0015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lastRenderedPageBreak/>
        <w:t>КРЫМ – ДОМ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в Крыму два-три месяца жить,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этим «задание»,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сродниться с ним и полюбить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прекрасное здание.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не скрещение длинных путей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область бездельного роздыха,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дом для миллионов людей,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Жаждущих солнца и воздуха.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украсть стены этих палат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руки человеческой, -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возместит тебе маленький вклад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Теплою лаской отеческой.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в норах искали приют,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здесь жизнью кротовою, -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Гнезда, как ласточки стройте вы тут,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блестите обновою!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вас поднимет до мощных высот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Стенами нерукотворными,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этот вашим трудом расцветет, - 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работе упорными.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садов и побольше дорог!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скрестите усилия,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 Крым опрокинулся рог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Мыслей и мышц изобилия!</w:t>
      </w:r>
    </w:p>
    <w:p w:rsidR="001522A4" w:rsidRDefault="001522A4" w:rsidP="001522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12.07.1948 г.</w:t>
      </w:r>
    </w:p>
    <w:p w:rsidR="001522A4" w:rsidRDefault="00152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22A4" w:rsidRDefault="001522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22A4" w:rsidRDefault="001522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ПУШКИНСКИЙ ГРОТ ПОД ГУРЗУФОМ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гроте Пушкина светло-зелёная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до дня прозрачная вода;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У кого душа в мечту влюблённая,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Тот придёт на ялике сюда.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Дно морское с ялика исследуя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немного нового найдёт,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как будто с Пушкиным беседою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Оживёт пред ним старинный грот.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Низкий свод его начнет ребячиться,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Обнажая след былых утех,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этом своде где-то будто прячется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Звонкий, молодой поэта смех.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в воде, сиянье отражающей,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Переливы струй так хороши,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Будто в ней, кристальной, поражающей,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Есть частица пушкинской души.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AA5" w:rsidRDefault="00531AA5" w:rsidP="00531A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«МОНАХ» И «ДИВА»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 чем бы вы ни проплывали мимо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Двух этих скал на Южном берегу,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Вы услыхали б, как тут нерушимо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Старинные преданья берегут.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Мечты, мечты! Как ищут воплощенья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Они в слова и в краски, и в гранит!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Любовь и верность вышли тут из тленья,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Любовь и верность тут вошли в зенит.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Каким резцом чудесным изваяны,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До пояса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купаяся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в волнах.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У берега тут стали великаны,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Она и он – вот «Дива», вот «Монах».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Бела, как мел, но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низковата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«Дива»,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«Монах» высок и черен и могуч…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Да,  это – сказка, но она красива, 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по морю скользнувший яркий луч.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Да, это – сказка, но она  - отрада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Для тех, кто в вышину кидает мяч,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Пусть будет сказка! Трезвости не надо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Тому, кто юн и весел, и горяч.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 берегах тут гулко жизнь кипела,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 кратким миром долгая война…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Жгли!.. Строили и жгли!.. И пели стрелы…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жестоких схватках гибли племена.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 в море, как залог, что жизнь неистребима,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Стояли двое каменных… Века,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Тысячелетья проползали мимо, -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Их не касалась времени рука.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море, мое… Яростное море…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(Не верьте тихой ласковой волне!)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Оно в извечном с берегами споре,</w:t>
      </w:r>
    </w:p>
    <w:p w:rsidR="00E44F2D" w:rsidRPr="00531AA5" w:rsidRDefault="00E44F2D" w:rsidP="00531AA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Переходя то здесь, то там к войне.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Прибой… И вновь прибой… И в белой пене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в брызгах бешеных, и в водяных холмах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Скрываются чуть видные, как тени,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Любовь и верность, «Дива» и «Монах».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E44F2D" w:rsidRPr="00531AA5" w:rsidRDefault="00E44F2D" w:rsidP="00531A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Бахчисарай</w:t>
      </w:r>
    </w:p>
    <w:p w:rsidR="00E44F2D" w:rsidRPr="00531AA5" w:rsidRDefault="00E44F2D" w:rsidP="00531AA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Столица ханов бородатых 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русских пленников острог,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Бахчисарай гремел когда-то,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Хотя был грязен и убог.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 Сеньке шапка, вору впору,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Дворец одноэтажный в нем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Блистал награбленным добром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ханских жен огромной сворой.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Последний хан Шагин гирей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Его ободранным оставил,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Потемкин, шеф ночных царей,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 царицей в нем себя забавил.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Дворец горел и возникал,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нем стиль восточный соблюдали,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Кто как хотел и понимал,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так и сяк его латали.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нужен бы приезд сюда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Творца поэм, цветник симфоний,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 б вновь, как встарь дворца звезда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Зажглась на русском небосклоне.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не зловещею звездою,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Она взошла преображенной: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Остановился пораженный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Народ пред этой красотой.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 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Из недр глубоких бытия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Забила волею титана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«Бахчисарайского фонтана»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Животворящая струя!</w:t>
      </w: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531AA5" w:rsidRDefault="00531A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Дача  Чехова в Ялте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полвека не прошло с тех пор: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Чехов жил над синей моря ширью;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Недоволен был он ветром с гор,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Называл Крым «тёплою Сибирью».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в Крыму большой оставил след: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Дача в Ялте всем видна на свете.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Эту дачу строил сам поэт,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 море глядел сквозь сини эти.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ней осталась часть его души,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Целый мир навеки изумившей;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Здесь творил и здесь мечтал в тиши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Он, так мало на земле проживший…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Бушевала лютая война,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Многое враги здесь истребили.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Дача от огня сохранена: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целом мире Чехова любили.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AA5" w:rsidRDefault="00531A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СКАЛА ШАЛЯПИНА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семнадцатом году, в июне,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ночном в двенадцатом часу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Шла из Гурзуфа в новолунье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По направлению в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Суук-Су</w:t>
      </w:r>
      <w:proofErr w:type="spellEnd"/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Толпа людей. Их вел Шаляпин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 своей на берегу скале.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В рубахе белой, в белой шляпе, 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Огромный, двигался во мгле.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бы сошедший с пьедестала,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Могучим басом говоря;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Толпе дорогу освещало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Четыре бледных фонаря,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толпе тут были и артисты,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три гурзуфских рыбака,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запасные гитаристы,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повара из «Поплавка».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Несли кто что: вина бочонки,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Баранину для шашлыков,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тем, кто вкус имел тут тонкий,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Кефаль и крупных лобанов,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Посуду и дрова сухие,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все, что нужно для костра,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Чтоб, вспоминая дни былые,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Кутить до ясного утра.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Скалу певец купил когда-то,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многое он покупал.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вот на ней теперь богато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Зарю он встретить замышлял.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Зарю не просто, а свободы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Народа русского зарю: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Совсем недавно земли, воды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люди пели гимн царю.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Но ведь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чуялася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всеми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Другая, новая заря.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Копились силы, зрело время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Зари Великой Октября…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Дошли к скале. Необычаен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lastRenderedPageBreak/>
        <w:t>Зажжен костер. Начался пир.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атаман, а не хозяином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Держался волжский богатырь.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Шуршало море под скалою,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Шипел шашлык на вертеле,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живописнейшей толпою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Расселись люди на скале.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Остроты, шутки, смех привольный,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Звон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несыгравшихся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гитар;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Все были молоды довольно,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Да и хозяин был не стар -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начале пятого десятка,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зените славы мировой…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здесь сидел не для порядка,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не командовал толпой.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Лежал и слушал шорох моря,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звук гитар, и женский смех;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вдруг запел, как будто в хоре,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неожиданно для всех.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Быть может, волжскую кручину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Хотел он морю передать,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 нему лицом он пел «Лучину»,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Так пел, как мог лишь он певать.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Тоску народную по свету,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 лучшей доле на земле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Вложил Шаляпин в песню эту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ту ночь пред морем на скале.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будто понимало море,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Внизу приглушенно шурша,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изнывала в русском горе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Большая русская душа.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Пылал костер; трудились гости,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Бочонки выкатив вина,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Бросая наземь рыбьи кости…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Кругом стояла тишина,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 на скале, как на эстраде,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Все также к морю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обратясь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>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Шаляпин пел не скуки ради,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 будто бы заре молясь.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пел о том, что «жил когда-то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Король, при нем была блоха...»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жутко было от раската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Могучих взрывов «Ха-ха-ха!»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Могло и море слышать: плохи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Еще дела людей нагих;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Король был снят — остались блохи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кафтанах бархатных своих.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Шаляпин пел всю ночь… На диво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Огромный голос не слабел.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Так вдохновенно и красиво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никогда нигде не пел.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Все было съедено гостями,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Все было выпито вино: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Потух костер, а с фонарями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Полупогасшими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темно.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в это время на востоке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Заря блеснула в небосклон;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Увидел это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зоркоокий</w:t>
      </w:r>
      <w:proofErr w:type="spellEnd"/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Певец, и гимном кончил он,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Заре и солнцу повторяя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Святые Пушкина слова.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над скалой, зарю встречая,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Его белела голова.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AA5" w:rsidRDefault="00531A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АЛУПКА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Их было двое: князь-вельможа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Английской складки, генерал,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Администратор важный — боже! -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целым краем управлял;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Другой был маленький чиновник,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Притом опальный, музам друг,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Ходячих эпиграмм виновник,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 это сосланный на юг;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Был совершенно неспособен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Бумажки дельной написать,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командировки — неудобен,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парадировки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— не под стать.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Конечно, был весьма забавен,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Вертляв, неглуп, умел острить…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Поэт? Но он уже бесславен,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Его приказано давить.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Бездельник, пуст… А князь серьезен: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насаждал и воздвигал.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Дворец в Алупке грандиозен,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Ведь это он его создал.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Красив и прочен! Камни клали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Здесь на расплавленный свинец!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Таких в Крыму тогда не знали,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Пример —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алупкинский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дворец.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парк при нем в английском роде;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У князя денег, вкуса — тьма,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крымской помогал природе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Всей силой власти и ума.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Такой отъявленный строитель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мог бездельника терпеть?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Подал донос — и сочинитель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своей деревне стал сидеть.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Однако, цену людям зная,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эпиграмму вновь создал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И, в глушь, на север уезжая,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 князе коротко сказал: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Полумилорд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полукупец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>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Полумудрец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полуневежда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>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AA5">
        <w:rPr>
          <w:rFonts w:ascii="Times New Roman" w:hAnsi="Times New Roman" w:cs="Times New Roman"/>
          <w:sz w:val="28"/>
          <w:szCs w:val="28"/>
        </w:rPr>
        <w:lastRenderedPageBreak/>
        <w:t>Полуподлец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>, но есть надежда,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 будет полным наконец».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 князю? Он куда ни станет,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из земли, дворцы растут,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управлять он не устанет,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Везде по мерке, тут как тут.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 князю? Он куда ни станет,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из земли, дворцы растут,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управлять он не устанет,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Везде по мерке, тут как тут.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Весь в звездах, точно свод небесный,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 шел по жизни, а летал,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на Кавказе путь чудесный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Он, как наместник, завершал.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Другой не строил даже кельи,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 мог служить и не служил,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Потом убит был на дуэли,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Кругом в долгах, в расцвете сил.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---Прошло сто лет. Се стало ново.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Успели вновь перепахать,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имя князя Воронцова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 Алупке можно услыхать.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А что ж о Пушкине-поэте?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Давно уж стал он мировым,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нет такой страны на свете,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 Где б, мертвый, не был он живым.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Его дворцы из слов певучих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Нигде к земле не приросли,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Поверх шлагбаумов скрипучих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Идут из края в край земли.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Пусть Пушкин не писал докладов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Об украинской саранче,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Пусть не годился для парадов,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Для эполета на плече.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Для бесконечных заседаний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распреполезным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A5">
        <w:rPr>
          <w:rFonts w:ascii="Times New Roman" w:hAnsi="Times New Roman" w:cs="Times New Roman"/>
          <w:sz w:val="28"/>
          <w:szCs w:val="28"/>
        </w:rPr>
        <w:t>Дондуком</w:t>
      </w:r>
      <w:proofErr w:type="spellEnd"/>
      <w:r w:rsidRPr="00531AA5">
        <w:rPr>
          <w:rFonts w:ascii="Times New Roman" w:hAnsi="Times New Roman" w:cs="Times New Roman"/>
          <w:sz w:val="28"/>
          <w:szCs w:val="28"/>
        </w:rPr>
        <w:t>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Зато он в тысячах изданий 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Повсюду каждому знаком!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lastRenderedPageBreak/>
        <w:t>Пусть пропустил для службы сроки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орденов не получал,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Зато сам орденом высоким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Он на груди России стал!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Зато он наша честь и слава,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высший гения полет.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 имя ПУШКИН величаво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Из века в век, из рода в род!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AA5" w:rsidRDefault="00531A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ГОРА ЕКАТЕРИНА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К Алуште подъезжая по шоссе,</w:t>
      </w:r>
      <w:r w:rsidRPr="00531AA5">
        <w:rPr>
          <w:rFonts w:ascii="Times New Roman" w:hAnsi="Times New Roman" w:cs="Times New Roman"/>
          <w:sz w:val="28"/>
          <w:szCs w:val="28"/>
        </w:rPr>
        <w:br/>
        <w:t>На прихотливо слепленной вершине,</w:t>
      </w:r>
      <w:r w:rsidRPr="00531AA5">
        <w:rPr>
          <w:rFonts w:ascii="Times New Roman" w:hAnsi="Times New Roman" w:cs="Times New Roman"/>
          <w:sz w:val="28"/>
          <w:szCs w:val="28"/>
        </w:rPr>
        <w:br/>
        <w:t>Налево от дороги, видят все, -</w:t>
      </w:r>
      <w:r w:rsidRPr="00531AA5">
        <w:rPr>
          <w:rFonts w:ascii="Times New Roman" w:hAnsi="Times New Roman" w:cs="Times New Roman"/>
          <w:sz w:val="28"/>
          <w:szCs w:val="28"/>
        </w:rPr>
        <w:br/>
        <w:t>Как будто памятник стоит Екатерине.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Была ребриста белая скала,</w:t>
      </w:r>
      <w:r w:rsidRPr="00531AA5">
        <w:rPr>
          <w:rFonts w:ascii="Times New Roman" w:hAnsi="Times New Roman" w:cs="Times New Roman"/>
          <w:sz w:val="28"/>
          <w:szCs w:val="28"/>
        </w:rPr>
        <w:br/>
        <w:t>Её дожди и ветры округляли:</w:t>
      </w:r>
      <w:r w:rsidRPr="00531AA5">
        <w:rPr>
          <w:rFonts w:ascii="Times New Roman" w:hAnsi="Times New Roman" w:cs="Times New Roman"/>
          <w:sz w:val="28"/>
          <w:szCs w:val="28"/>
        </w:rPr>
        <w:br/>
        <w:t>Из года в год над ней работа шла,</w:t>
      </w:r>
      <w:r w:rsidRPr="00531AA5">
        <w:rPr>
          <w:rFonts w:ascii="Times New Roman" w:hAnsi="Times New Roman" w:cs="Times New Roman"/>
          <w:sz w:val="28"/>
          <w:szCs w:val="28"/>
        </w:rPr>
        <w:br/>
        <w:t>И камни лишние, как от резца, спадали.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Когда-то их смело землетрясенье, -</w:t>
      </w:r>
      <w:r w:rsidRPr="00531AA5">
        <w:rPr>
          <w:rFonts w:ascii="Times New Roman" w:hAnsi="Times New Roman" w:cs="Times New Roman"/>
          <w:sz w:val="28"/>
          <w:szCs w:val="28"/>
        </w:rPr>
        <w:br/>
        <w:t>Под статуей открылся пьедестал…</w:t>
      </w:r>
      <w:r w:rsidRPr="00531AA5">
        <w:rPr>
          <w:rFonts w:ascii="Times New Roman" w:hAnsi="Times New Roman" w:cs="Times New Roman"/>
          <w:sz w:val="28"/>
          <w:szCs w:val="28"/>
        </w:rPr>
        <w:br/>
        <w:t>Стихии слепы; нам на удивленье</w:t>
      </w:r>
      <w:r w:rsidRPr="00531AA5">
        <w:rPr>
          <w:rFonts w:ascii="Times New Roman" w:hAnsi="Times New Roman" w:cs="Times New Roman"/>
          <w:sz w:val="28"/>
          <w:szCs w:val="28"/>
        </w:rPr>
        <w:br/>
        <w:t>Кусок скалы Екатериной стал.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Быть может, ей и место на вершине</w:t>
      </w:r>
      <w:r w:rsidRPr="00531AA5">
        <w:rPr>
          <w:rFonts w:ascii="Times New Roman" w:hAnsi="Times New Roman" w:cs="Times New Roman"/>
          <w:sz w:val="28"/>
          <w:szCs w:val="28"/>
        </w:rPr>
        <w:br/>
        <w:t>Одной из гор в полуденном Крыму:</w:t>
      </w:r>
      <w:r w:rsidRPr="00531AA5">
        <w:rPr>
          <w:rFonts w:ascii="Times New Roman" w:hAnsi="Times New Roman" w:cs="Times New Roman"/>
          <w:sz w:val="28"/>
          <w:szCs w:val="28"/>
        </w:rPr>
        <w:br/>
        <w:t>Мысль Крымом овладеть пришла Екатерине, -</w:t>
      </w:r>
      <w:r w:rsidRPr="00531AA5">
        <w:rPr>
          <w:rFonts w:ascii="Times New Roman" w:hAnsi="Times New Roman" w:cs="Times New Roman"/>
          <w:sz w:val="28"/>
          <w:szCs w:val="28"/>
        </w:rPr>
        <w:br/>
        <w:t>Её мужскому крепкому уму.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При ней на эти водные просторы</w:t>
      </w:r>
      <w:r w:rsidRPr="00531AA5">
        <w:rPr>
          <w:rFonts w:ascii="Times New Roman" w:hAnsi="Times New Roman" w:cs="Times New Roman"/>
          <w:sz w:val="28"/>
          <w:szCs w:val="28"/>
        </w:rPr>
        <w:br/>
        <w:t>Впервые вышел Черноморский флот;</w:t>
      </w:r>
      <w:r w:rsidRPr="00531AA5">
        <w:rPr>
          <w:rFonts w:ascii="Times New Roman" w:hAnsi="Times New Roman" w:cs="Times New Roman"/>
          <w:sz w:val="28"/>
          <w:szCs w:val="28"/>
        </w:rPr>
        <w:br/>
        <w:t>Она по праву взобралась на горы</w:t>
      </w:r>
      <w:r w:rsidRPr="00531AA5">
        <w:rPr>
          <w:rFonts w:ascii="Times New Roman" w:hAnsi="Times New Roman" w:cs="Times New Roman"/>
          <w:sz w:val="28"/>
          <w:szCs w:val="28"/>
        </w:rPr>
        <w:br/>
        <w:t>И смотрит так хозяйственно вперёд.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Под ней на склоне лепится деревня,</w:t>
      </w:r>
      <w:r w:rsidRPr="00531AA5">
        <w:rPr>
          <w:rFonts w:ascii="Times New Roman" w:hAnsi="Times New Roman" w:cs="Times New Roman"/>
          <w:sz w:val="28"/>
          <w:szCs w:val="28"/>
        </w:rPr>
        <w:br/>
        <w:t>Сады и виноградники кругом;</w:t>
      </w:r>
      <w:r w:rsidRPr="00531AA5">
        <w:rPr>
          <w:rFonts w:ascii="Times New Roman" w:hAnsi="Times New Roman" w:cs="Times New Roman"/>
          <w:sz w:val="28"/>
          <w:szCs w:val="28"/>
        </w:rPr>
        <w:br/>
        <w:t>Вид у горы весёлый и не древний, -</w:t>
      </w:r>
      <w:r w:rsidRPr="00531AA5">
        <w:rPr>
          <w:rFonts w:ascii="Times New Roman" w:hAnsi="Times New Roman" w:cs="Times New Roman"/>
          <w:sz w:val="28"/>
          <w:szCs w:val="28"/>
        </w:rPr>
        <w:br/>
        <w:t>Она огромным кажется холмом,</w:t>
      </w:r>
      <w:r w:rsidRPr="00531AA5">
        <w:rPr>
          <w:rFonts w:ascii="Times New Roman" w:hAnsi="Times New Roman" w:cs="Times New Roman"/>
          <w:sz w:val="28"/>
          <w:szCs w:val="28"/>
        </w:rPr>
        <w:br/>
      </w:r>
      <w:r w:rsidRPr="00531AA5">
        <w:rPr>
          <w:rFonts w:ascii="Times New Roman" w:hAnsi="Times New Roman" w:cs="Times New Roman"/>
          <w:sz w:val="28"/>
          <w:szCs w:val="28"/>
        </w:rPr>
        <w:br/>
        <w:t>Насыпанным на память о победах</w:t>
      </w:r>
      <w:r w:rsidRPr="00531AA5">
        <w:rPr>
          <w:rFonts w:ascii="Times New Roman" w:hAnsi="Times New Roman" w:cs="Times New Roman"/>
          <w:sz w:val="28"/>
          <w:szCs w:val="28"/>
        </w:rPr>
        <w:br/>
        <w:t>России, совершившей марш на юг,</w:t>
      </w:r>
      <w:r w:rsidRPr="00531AA5">
        <w:rPr>
          <w:rFonts w:ascii="Times New Roman" w:hAnsi="Times New Roman" w:cs="Times New Roman"/>
          <w:sz w:val="28"/>
          <w:szCs w:val="28"/>
        </w:rPr>
        <w:br/>
        <w:t>Чтобы счастливый внук не забывал о дедах,</w:t>
      </w:r>
      <w:r w:rsidRPr="00531AA5">
        <w:rPr>
          <w:rFonts w:ascii="Times New Roman" w:hAnsi="Times New Roman" w:cs="Times New Roman"/>
          <w:sz w:val="28"/>
          <w:szCs w:val="28"/>
        </w:rPr>
        <w:br/>
        <w:t>Когда настанет для него досуг.</w:t>
      </w:r>
    </w:p>
    <w:p w:rsidR="00E44F2D" w:rsidRPr="00531AA5" w:rsidRDefault="00E44F2D" w:rsidP="00531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21.IV.48. </w:t>
      </w:r>
    </w:p>
    <w:p w:rsidR="00E44F2D" w:rsidRPr="00531AA5" w:rsidRDefault="00E44F2D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AA5" w:rsidRDefault="00531AA5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4F2D" w:rsidRPr="00531AA5" w:rsidRDefault="00E44F2D" w:rsidP="00531A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МОСТ ЧЕРЕЗ КЕРЧЕНСКИЙ ПРОЛИВ</w:t>
      </w:r>
    </w:p>
    <w:p w:rsidR="00E44F2D" w:rsidRPr="00531AA5" w:rsidRDefault="00E44F2D" w:rsidP="00531A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Мост через Керченский пролив,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Кубань и Крым соединив, 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Стоял не долго. Лёд весенний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Его свалил, погиб и труд;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Но всё ж не может быть сомнений,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Чтоб наш свободный русский гений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 овладел стихией тут.</w:t>
      </w: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ab/>
        <w:t>Мост будет! Мощно и красиво</w:t>
      </w:r>
    </w:p>
    <w:p w:rsidR="00E44F2D" w:rsidRPr="00531AA5" w:rsidRDefault="00E44F2D" w:rsidP="00531AA5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Взнесёт он арки над проливом,</w:t>
      </w:r>
    </w:p>
    <w:p w:rsidR="00E44F2D" w:rsidRPr="00531AA5" w:rsidRDefault="00E44F2D" w:rsidP="00531A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ab/>
        <w:t xml:space="preserve"> И своенравная вода,</w:t>
      </w:r>
    </w:p>
    <w:p w:rsidR="00E44F2D" w:rsidRPr="00531AA5" w:rsidRDefault="00E44F2D" w:rsidP="00531AA5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Непокоренная борьбою,</w:t>
      </w:r>
    </w:p>
    <w:p w:rsidR="00E44F2D" w:rsidRPr="00531AA5" w:rsidRDefault="00E44F2D" w:rsidP="00531AA5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Ещё услышит над собою</w:t>
      </w:r>
    </w:p>
    <w:p w:rsidR="00E44F2D" w:rsidRPr="00531AA5" w:rsidRDefault="00E44F2D" w:rsidP="00531AA5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загрохочут поезда.</w:t>
      </w:r>
    </w:p>
    <w:p w:rsidR="00E44F2D" w:rsidRPr="00531AA5" w:rsidRDefault="00E44F2D" w:rsidP="00531AA5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F2D" w:rsidRPr="00531AA5" w:rsidRDefault="00E44F2D" w:rsidP="00531A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 xml:space="preserve">И над мостом между морями - </w:t>
      </w:r>
    </w:p>
    <w:p w:rsidR="00E44F2D" w:rsidRPr="00531AA5" w:rsidRDefault="00E44F2D" w:rsidP="00531A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(Кто рыл тебя, извечный ров?),</w:t>
      </w:r>
    </w:p>
    <w:p w:rsidR="00E44F2D" w:rsidRPr="00531AA5" w:rsidRDefault="00E44F2D" w:rsidP="00531A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Как нашей юной мощи знамя,</w:t>
      </w:r>
    </w:p>
    <w:p w:rsidR="00E44F2D" w:rsidRPr="00531AA5" w:rsidRDefault="00E44F2D" w:rsidP="00531A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A5">
        <w:rPr>
          <w:rFonts w:ascii="Times New Roman" w:hAnsi="Times New Roman" w:cs="Times New Roman"/>
          <w:sz w:val="28"/>
          <w:szCs w:val="28"/>
        </w:rPr>
        <w:t>Возникнет мост меж двух краёв.</w:t>
      </w:r>
    </w:p>
    <w:p w:rsidR="00E44F2D" w:rsidRDefault="00E44F2D" w:rsidP="00531AA5">
      <w:pPr>
        <w:spacing w:after="0" w:line="240" w:lineRule="auto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14.VIII.48</w:t>
      </w:r>
    </w:p>
    <w:p w:rsidR="00531AA5" w:rsidRDefault="00531AA5">
      <w:pPr>
        <w:rPr>
          <w:rFonts w:ascii="Times New Roman;serif" w:hAnsi="Times New Roman;serif"/>
          <w:b/>
          <w:sz w:val="28"/>
          <w:szCs w:val="26"/>
        </w:rPr>
      </w:pPr>
      <w:r>
        <w:rPr>
          <w:rFonts w:ascii="Times New Roman;serif" w:hAnsi="Times New Roman;serif"/>
          <w:b/>
          <w:sz w:val="28"/>
          <w:szCs w:val="26"/>
        </w:rPr>
        <w:br w:type="page"/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b/>
          <w:sz w:val="28"/>
          <w:szCs w:val="26"/>
        </w:rPr>
      </w:pPr>
      <w:r>
        <w:rPr>
          <w:rFonts w:ascii="Times New Roman;serif" w:hAnsi="Times New Roman;serif"/>
          <w:b/>
          <w:sz w:val="28"/>
          <w:szCs w:val="26"/>
        </w:rPr>
        <w:lastRenderedPageBreak/>
        <w:t>ГОРА КАСТЕЛЬ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b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Желтые полуденные склоны,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И по ним тропинки из кармина,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А вверху – насыщенно-зеленый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Горный лес, курчавый, как овчина.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 xml:space="preserve">По тропинкам – белые в </w:t>
      </w:r>
      <w:proofErr w:type="spellStart"/>
      <w:r>
        <w:rPr>
          <w:rFonts w:ascii="Times New Roman;serif" w:hAnsi="Times New Roman;serif"/>
          <w:sz w:val="28"/>
          <w:szCs w:val="26"/>
        </w:rPr>
        <w:t>движеньи</w:t>
      </w:r>
      <w:proofErr w:type="spellEnd"/>
      <w:r>
        <w:rPr>
          <w:rFonts w:ascii="Times New Roman;serif" w:hAnsi="Times New Roman;serif"/>
          <w:sz w:val="28"/>
          <w:szCs w:val="26"/>
        </w:rPr>
        <w:t>: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Это – в летних платьях северяне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Совершают плавно восхожденье,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 xml:space="preserve">И горы теперь для них – в </w:t>
      </w:r>
      <w:proofErr w:type="spellStart"/>
      <w:r>
        <w:rPr>
          <w:rFonts w:ascii="Times New Roman;serif" w:hAnsi="Times New Roman;serif"/>
          <w:sz w:val="28"/>
          <w:szCs w:val="26"/>
        </w:rPr>
        <w:t>сияньи</w:t>
      </w:r>
      <w:proofErr w:type="spellEnd"/>
      <w:r>
        <w:rPr>
          <w:rFonts w:ascii="Times New Roman;serif" w:hAnsi="Times New Roman;serif"/>
          <w:sz w:val="28"/>
          <w:szCs w:val="26"/>
        </w:rPr>
        <w:t>;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Та гора, которая роднее,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Мне, чем все ржаных полей разливы: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Каждый день и каждый час во дне я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Заворожен ею, молчаливой!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 нами равенство и братство: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ее, не видя, ощущаю,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ее несметные богатства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песню или сказку обращаю.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всегда мне кажется в гордыне: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нее, с ее орлиным взглядом,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не где-то низко в котловине,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вот тут-же, вровень, близко, рядом…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меня она так человечна: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любуюсь ею четверть века;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 должна-же и она, конечно,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рок такой заметить человека…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когда я вижу этих белых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мареве карминовых дорожек,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Маленьких, согбенных и несмелых. –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гора моя еще дороже.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Мой успех мне был всегда несносен,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зато ее успеху рад я,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милы мне меж дубов и сосен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вышине белеющие платья.</w:t>
      </w: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1929 г.</w:t>
      </w:r>
    </w:p>
    <w:p w:rsidR="00E44F2D" w:rsidRDefault="00E44F2D" w:rsidP="00531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AA5" w:rsidRDefault="00531A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МАНГУП – КАЛЕ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Гора, и в ней пещеры… Жуткий вид!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Кругом пустыня. Известковый камень.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Могилы чьи то. Солнца жгучий пламень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Здесь память о минувшем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пепелит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 деревца и ни малейшей тени.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Подумать только, что не так давно,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Назад лет двести, здесь, по повеленью,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Жить очень многим суждено.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жили, и считали счастьем даже,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здесь живут: их крепость берегла.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Мечтали о покупках, о продаже,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Копили деньги и вели дела.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даже ханы крымские спасались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Здесь, на горе, когда Бахчисарай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 и другие города сжигались, 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Врагом, вступившим в их богатый край.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Здесь изнывал в неволе, </w:t>
      </w:r>
      <w:r w:rsidRPr="00531AA5">
        <w:rPr>
          <w:rFonts w:ascii="Times New Roman" w:hAnsi="Times New Roman" w:cs="Times New Roman"/>
          <w:sz w:val="26"/>
          <w:szCs w:val="26"/>
        </w:rPr>
        <w:t>как таковский,</w:t>
      </w:r>
    </w:p>
    <w:p w:rsidR="00E44F2D" w:rsidRPr="00531AA5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AA5">
        <w:rPr>
          <w:rFonts w:ascii="Times New Roman" w:hAnsi="Times New Roman" w:cs="Times New Roman"/>
          <w:sz w:val="26"/>
          <w:szCs w:val="26"/>
        </w:rPr>
        <w:t>Посол Ивана Грозного Грязной;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выкупить любимца, царь московский,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 вынужден тряхнуть своей казной.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Бахчисарае так не раз бывало: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Послов Москвы, огромнейшей земли,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Ругали, что подарков дали мало,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вот сюда, как пленников вели.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этих страшных нор в моленьях слезных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Оповещали те царей своих, -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прозвища, тишайших или грозных, -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«погибают животишки» их.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 пустыня, - место для раздумья;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Гора – подобие пчелиных сот.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Здесь мог бы жить лишь тот, кто впал в безумье,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долго ль здесь он проживет?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час пути, - и вот уж море плещет,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жизнь кругом – как быть должна теперь,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зелень парков нежит глаз и блещет,</w:t>
      </w:r>
    </w:p>
    <w:p w:rsidR="00E44F2D" w:rsidRDefault="00E44F2D" w:rsidP="00531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 прошлое гвоздем забита дверь.</w:t>
      </w:r>
    </w:p>
    <w:p w:rsidR="00E44F2D" w:rsidRDefault="00E44F2D" w:rsidP="00531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29.V.48</w:t>
      </w:r>
    </w:p>
    <w:p w:rsidR="00531AA5" w:rsidRDefault="00531AA5">
      <w:pPr>
        <w:rPr>
          <w:rFonts w:ascii="Times New Roman;serif" w:hAnsi="Times New Roman;serif"/>
          <w:b/>
          <w:bCs/>
          <w:sz w:val="28"/>
          <w:szCs w:val="26"/>
        </w:rPr>
      </w:pPr>
      <w:r>
        <w:rPr>
          <w:rFonts w:ascii="Times New Roman;serif" w:hAnsi="Times New Roman;serif"/>
          <w:b/>
          <w:bCs/>
          <w:sz w:val="28"/>
          <w:szCs w:val="26"/>
        </w:rPr>
        <w:br w:type="page"/>
      </w:r>
    </w:p>
    <w:p w:rsidR="00E44F2D" w:rsidRDefault="00E44F2D" w:rsidP="00531AA5">
      <w:pPr>
        <w:spacing w:after="0" w:line="240" w:lineRule="auto"/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Times New Roman;serif" w:hAnsi="Times New Roman;serif"/>
          <w:b/>
          <w:bCs/>
          <w:sz w:val="28"/>
          <w:szCs w:val="26"/>
        </w:rPr>
        <w:lastRenderedPageBreak/>
        <w:t>ПАМЯТНИК КУТУЗОВУ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(Баллада)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Труден спуск к Алуште. Воздух жарок.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Крым водою беден… Вдруг вода!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Чей же это дорогой подарок?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Воду кто, когда провел сюда?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Можно выпить не один половник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умыться, если запылен…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Здесь когда-то бравый подполковник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Вел в атаку русский батальон.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Если склонны  слушать вы, то слушайте,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Тема для рассказа хороша: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 семьсот семьдесят четвертом при Алуште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 xml:space="preserve">Высадил десант </w:t>
      </w:r>
      <w:proofErr w:type="spellStart"/>
      <w:r>
        <w:rPr>
          <w:rFonts w:ascii="Times New Roman;serif" w:hAnsi="Times New Roman;serif"/>
          <w:sz w:val="28"/>
          <w:szCs w:val="26"/>
        </w:rPr>
        <w:t>Гассан-паша</w:t>
      </w:r>
      <w:proofErr w:type="spellEnd"/>
      <w:r>
        <w:rPr>
          <w:rFonts w:ascii="Times New Roman;serif" w:hAnsi="Times New Roman;serif"/>
          <w:sz w:val="28"/>
          <w:szCs w:val="26"/>
        </w:rPr>
        <w:t>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Был в Стамбуле он большой сановник,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Родственник султана, адмирал.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Мир уж был подписан. Он — виновник: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Сделал вид, что этого не знал.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Он десант направил к перевалу.</w:t>
      </w:r>
      <w:bookmarkStart w:id="2" w:name="__DdeLink__428_594125005"/>
      <w:bookmarkEnd w:id="2"/>
      <w:r>
        <w:rPr>
          <w:rFonts w:ascii="Times New Roman;serif" w:hAnsi="Times New Roman;serif"/>
          <w:sz w:val="28"/>
          <w:szCs w:val="26"/>
        </w:rPr>
        <w:t>, но не плох: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План его был дерзок, но не плох: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 корабля явившись к балу.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Русских думал он застать врасплох,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Крым поднять на новое восстанье,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Самочинный мир сорвать войной,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Воротить султану состоянье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Давности уже трехвековой.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От турецких фесок красно стало,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НО в лесу не развернешь колонн,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дойти им здесь до перевала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Помешал геройский батальон.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Как грибы они попали в кузов: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Батальон полки их отразил;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Командиром русских был Кутузов, -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Полных смелых молодецких сил.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 когда знаменщик батальона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Был убит в бою, - он знамя взял,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Нов отрядах не затем знамена,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Чтоб в руках их командир держал.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lastRenderedPageBreak/>
        <w:t>Он для турок целью стал заметной;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Грянул выстрел с нескольких шагов,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упал Кутузов… Залп ответный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Отогнал настойчивых врагов;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Оттеснили дальше их штыками,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Оттащили командира в тыл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кивали горько головами: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Можно ль, чтоб с такой он раной жил?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Эта рана стала знаменитой: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Пуля круглая в орех лесной,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 голову навылет!.. Как убитый,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Он лежал, когда утихнул бой.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Вместе с пулей вылетел глаз правый.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Левый был закрыт. В крови щека.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Немец-лекарь произнес суд правый: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«Два часа не проживет никак».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На подводу уложили тело,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Повезли за горы, в лазарет.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Лекаря за пульс: плохое дело.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«Пульс хоть есть, да ведь сознанья нет».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proofErr w:type="spellStart"/>
      <w:r>
        <w:rPr>
          <w:rFonts w:ascii="Times New Roman;serif" w:hAnsi="Times New Roman;serif"/>
          <w:sz w:val="28"/>
          <w:szCs w:val="26"/>
        </w:rPr>
        <w:t>Ьак</w:t>
      </w:r>
      <w:proofErr w:type="spellEnd"/>
      <w:r>
        <w:rPr>
          <w:rFonts w:ascii="Times New Roman;serif" w:hAnsi="Times New Roman;serif"/>
          <w:sz w:val="28"/>
          <w:szCs w:val="26"/>
        </w:rPr>
        <w:t xml:space="preserve"> прошло два дня. Вдруг без усилий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Глаз открыл он, мутно стал глядеть…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А в полку уж все готовы были,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Чтоб его как следует отпеть: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Схоронить его, штаб-офицера,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По уставу похорон таких,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Речь сказать над гробом для примера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Молодым, оставшимся в живых;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Место выбрать для его могилы,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Чтобы Крым тут дал ему приют;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Панихиды справить чин унылый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последний в небо дать салют.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На суда, оставив берег Крыма,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 xml:space="preserve">Свой отряд собрал </w:t>
      </w:r>
      <w:proofErr w:type="spellStart"/>
      <w:r>
        <w:rPr>
          <w:rFonts w:ascii="Times New Roman;serif" w:hAnsi="Times New Roman;serif"/>
          <w:sz w:val="28"/>
          <w:szCs w:val="26"/>
        </w:rPr>
        <w:t>Гассан-паша</w:t>
      </w:r>
      <w:proofErr w:type="spellEnd"/>
      <w:r>
        <w:rPr>
          <w:rFonts w:ascii="Times New Roman;serif" w:hAnsi="Times New Roman;serif"/>
          <w:sz w:val="28"/>
          <w:szCs w:val="26"/>
        </w:rPr>
        <w:t>;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А Кутузов вел борьбу незримо,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Чтоб из тела не ушла душа.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Смерть стояла у его постели,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Смерть сидела на его груди,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От нее уж ноги холодели,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lastRenderedPageBreak/>
        <w:t>А Кутузов  Смерти: - Погоди!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Это слово  Смерти надоело,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Смерть ушла, блеснув косой своей,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поднялось молодое тело,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Изумив армейских лекарей.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Был до раны всем на удивленье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Умница, красавец, здоровяк,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 xml:space="preserve">А теперь сидел, как </w:t>
      </w:r>
      <w:proofErr w:type="spellStart"/>
      <w:r>
        <w:rPr>
          <w:rFonts w:ascii="Times New Roman;serif" w:hAnsi="Times New Roman;serif"/>
          <w:sz w:val="28"/>
          <w:szCs w:val="26"/>
        </w:rPr>
        <w:t>привиденье</w:t>
      </w:r>
      <w:proofErr w:type="spellEnd"/>
      <w:r>
        <w:rPr>
          <w:rFonts w:ascii="Times New Roman;serif" w:hAnsi="Times New Roman;serif"/>
          <w:sz w:val="28"/>
          <w:szCs w:val="26"/>
        </w:rPr>
        <w:t>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Этот бывший весельчак, остряк,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Высланный Румянцевым из ставки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За остроты там над ним самим,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И потом, чтоб избежать отставки,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К Долгорукову сюда попавший, в Крым.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Поднимал он медленную руку,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Щупал голову: его иль не его?..</w:t>
      </w:r>
    </w:p>
    <w:p w:rsidR="00E44F2D" w:rsidRDefault="00E44F2D" w:rsidP="00531AA5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Лекаря изверились в науку,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Не понявши в этой ране ничего.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На ноги поставленный натурой,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Генералом стал он молодым;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 xml:space="preserve">Под </w:t>
      </w:r>
      <w:proofErr w:type="spellStart"/>
      <w:r>
        <w:rPr>
          <w:rFonts w:ascii="Times New Roman;serif" w:hAnsi="Times New Roman;serif"/>
          <w:sz w:val="28"/>
          <w:szCs w:val="26"/>
        </w:rPr>
        <w:t>Очаковым</w:t>
      </w:r>
      <w:proofErr w:type="spellEnd"/>
      <w:r>
        <w:rPr>
          <w:rFonts w:ascii="Times New Roman;serif" w:hAnsi="Times New Roman;serif"/>
          <w:sz w:val="28"/>
          <w:szCs w:val="26"/>
        </w:rPr>
        <w:t xml:space="preserve"> другою </w:t>
      </w:r>
      <w:proofErr w:type="spellStart"/>
      <w:r>
        <w:rPr>
          <w:rFonts w:ascii="Times New Roman;serif" w:hAnsi="Times New Roman;serif"/>
          <w:sz w:val="28"/>
          <w:szCs w:val="26"/>
        </w:rPr>
        <w:t>пулей-дурой</w:t>
      </w:r>
      <w:proofErr w:type="spellEnd"/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Ранен был он, защищая Крым: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Шел в атаку, как и прежде пылок,</w:t>
      </w:r>
    </w:p>
    <w:p w:rsidR="00E44F2D" w:rsidRDefault="00E44F2D" w:rsidP="00531AA5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Times New Roman;serif" w:hAnsi="Times New Roman;serif"/>
          <w:sz w:val="28"/>
          <w:szCs w:val="26"/>
        </w:rPr>
        <w:t>Несмотря на генеральский чин,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Пуля в щеку  с выходом в затылок,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В ту же голову и новый острый клин!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И случилось так же, как и прежде: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К скорой смерти был приговорен;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Смерть явилась в траурной одежде,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Погоди! – сказал, как прежде , он.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Смерть стояла у его постели,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Смерть сидела на его груди,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От нее уж ноги холодели,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Он твердил упрямо: - Погоди!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Смерть ушла, сверкнувши зло косою: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Так не хочет стать он мертвецом!..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Как ни долго он болел, но к строю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Он явился снова молодцом.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Боевой, подтянутый и бравый,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lastRenderedPageBreak/>
        <w:t>Став на левом фланге русских сил,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У Суворова рукою был он правой,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Когда штурмом брал тот Измаил.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Годы шли. Испытанный боями,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Стал Кутузов старый генерал;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Наконец, командуя войсками,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На Дунае турок доконал.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А когда звезда Наполеона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Подводила дерзкого в Москве,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Тут уже не знамя батальона,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И не пули в крепкой голове;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Тучи пуль – и в голову России!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Знамя чести в руки дал народ!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Кто видал еще бои такие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Как перед Москвою в этот год?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Сплошь лежали тут тела французов,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Хоть легло не меньше и у нас..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Пусть Москвы не спас тогда Кутузов,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Но зато он честь России спас!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По Москве он ехал </w:t>
      </w:r>
      <w:proofErr w:type="spellStart"/>
      <w:r>
        <w:rPr>
          <w:rFonts w:ascii="Times New Roman;serif" w:hAnsi="Times New Roman;serif"/>
          <w:sz w:val="28"/>
        </w:rPr>
        <w:t>смутнолицый</w:t>
      </w:r>
      <w:proofErr w:type="spellEnd"/>
      <w:r>
        <w:rPr>
          <w:rFonts w:ascii="Times New Roman;serif" w:hAnsi="Times New Roman;serif"/>
          <w:sz w:val="28"/>
        </w:rPr>
        <w:t>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Тучен, сед, на белом </w:t>
      </w:r>
      <w:proofErr w:type="spellStart"/>
      <w:r>
        <w:rPr>
          <w:rFonts w:ascii="Times New Roman;serif" w:hAnsi="Times New Roman;serif"/>
          <w:sz w:val="28"/>
        </w:rPr>
        <w:t>маштачке</w:t>
      </w:r>
      <w:proofErr w:type="spellEnd"/>
      <w:r>
        <w:rPr>
          <w:rFonts w:ascii="Times New Roman;serif" w:hAnsi="Times New Roman;serif"/>
          <w:sz w:val="28"/>
        </w:rPr>
        <w:t>;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Но не двинул армии к столице,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У Москвы держал ее в руке.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Ждал, когда пойдут враги обратно,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И дождался, наступил на хвост.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Есть, конечно, и на солнце пятна, -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Вот пятно Кутузова: был прост.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Очень просто за Наполеоном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Шел, пока остался тот один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  <w:szCs w:val="26"/>
        </w:rPr>
      </w:pPr>
      <w:r>
        <w:rPr>
          <w:rFonts w:ascii="Times New Roman;serif" w:hAnsi="Times New Roman;serif"/>
          <w:sz w:val="28"/>
          <w:szCs w:val="26"/>
        </w:rPr>
        <w:t>И в кибитке укатил с поклоном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  <w:szCs w:val="26"/>
        </w:rPr>
        <w:t>Из холодных русских палестин.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В городке </w:t>
      </w:r>
      <w:proofErr w:type="spellStart"/>
      <w:r>
        <w:rPr>
          <w:rFonts w:ascii="Times New Roman;serif" w:hAnsi="Times New Roman;serif"/>
          <w:sz w:val="28"/>
        </w:rPr>
        <w:t>Бунцлау</w:t>
      </w:r>
      <w:proofErr w:type="spellEnd"/>
      <w:r>
        <w:rPr>
          <w:rFonts w:ascii="Times New Roman;serif" w:hAnsi="Times New Roman;serif"/>
          <w:sz w:val="28"/>
        </w:rPr>
        <w:t>, победитель,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Боевой отрадой </w:t>
      </w:r>
      <w:proofErr w:type="spellStart"/>
      <w:r>
        <w:rPr>
          <w:rFonts w:ascii="Times New Roman;serif" w:hAnsi="Times New Roman;serif"/>
          <w:sz w:val="28"/>
        </w:rPr>
        <w:t>утомясь</w:t>
      </w:r>
      <w:proofErr w:type="spellEnd"/>
      <w:r>
        <w:rPr>
          <w:rFonts w:ascii="Times New Roman;serif" w:hAnsi="Times New Roman;serif"/>
          <w:sz w:val="28"/>
        </w:rPr>
        <w:t>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Знамени российского хранитель,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И фельдмаршал и Смоленский князь,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Слег Кутузов в муке безотрадной,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Тяжело дыша, открывши глаз...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Величаво, без косы, парадно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Смерть к нему явилась в третий раз.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Смерть ему сказала: «Честь герою!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Ты теперь не скажешь: - Погоди!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Я сама твой мудрый глаз прикрою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И прижму тебя к своей груди.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Не иду наперекор я жизни,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Но всему на свете есть предел.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Ты достиг его. Своей отчизне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Подарил ты много славных дел».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Умер он...В </w:t>
      </w:r>
      <w:proofErr w:type="spellStart"/>
      <w:r>
        <w:rPr>
          <w:rFonts w:ascii="Times New Roman;serif" w:hAnsi="Times New Roman;serif"/>
          <w:sz w:val="28"/>
        </w:rPr>
        <w:t>Бунцлау</w:t>
      </w:r>
      <w:proofErr w:type="spellEnd"/>
      <w:r>
        <w:rPr>
          <w:rFonts w:ascii="Times New Roman;serif" w:hAnsi="Times New Roman;serif"/>
          <w:sz w:val="28"/>
        </w:rPr>
        <w:t>, в Ленинграде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Памятники вечные ему,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Но возможно ли там быть такой отраде,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Как у нас, в полуденном Крыму?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Здесь стена белеет полукругом,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Барельеф Кутузова в стене,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И фонтан, и, стоя верным другом,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Тополь шепчет что-то в вышине.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Лес кругом, где бой кипел старинный,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Ниже – море, как и в той поре,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И, - случайность! – бюст Екатерины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Высоко, напротив, на горе.</w:t>
      </w:r>
    </w:p>
    <w:p w:rsidR="00E44F2D" w:rsidRDefault="00E44F2D" w:rsidP="00531AA5">
      <w:pPr>
        <w:spacing w:after="0" w:line="240" w:lineRule="auto"/>
        <w:jc w:val="center"/>
        <w:rPr>
          <w:rFonts w:ascii="Times New Roman;serif" w:hAnsi="Times New Roman;serif"/>
          <w:sz w:val="28"/>
        </w:rPr>
      </w:pPr>
    </w:p>
    <w:p w:rsidR="00E44F2D" w:rsidRDefault="00E44F2D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E44F2D" w:rsidRDefault="00E44F2D" w:rsidP="00531AA5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E44F2D" w:rsidRPr="00E44F2D" w:rsidRDefault="00E44F2D" w:rsidP="00531AA5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531AA5" w:rsidRDefault="00531AA5">
      <w:pPr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br w:type="page"/>
      </w:r>
    </w:p>
    <w:p w:rsidR="001515E0" w:rsidRPr="00531AA5" w:rsidRDefault="001515E0" w:rsidP="00531AA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31AA5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3. пРИРОДА И ВРЕМЕНА ГОДА</w:t>
      </w:r>
    </w:p>
    <w:p w:rsid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35F92" w:rsidRPr="000107E6" w:rsidRDefault="00335F92" w:rsidP="00531AA5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caps/>
          <w:sz w:val="28"/>
          <w:szCs w:val="28"/>
        </w:rPr>
        <w:t>Февральский снег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Лавры подстриженные недавно,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голубые японские ели,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вечно-зеленые кусты бересклета, -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Как безжалостно и как бесславно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Их тяжкие снежные шапки обсели,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Когда им уж грезилось лето.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Низко обвисли ветки магнолий,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Листья их стиснуты, сдавлены, смяты,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И, как старые нищие, скорчились пальмы юкки…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В садике малом – сколько тут боли, -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Точно нахлынули супостаты,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в борьбе опустились бессильные руки.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Но снег идет третьи сутки бесстрастный,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Плотный и крупный, густой и тяжелый,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даже ветры пред ним отступили…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Он здесь хозяин теперь </w:t>
      </w:r>
      <w:proofErr w:type="spellStart"/>
      <w:r w:rsidRPr="007375FF">
        <w:rPr>
          <w:rFonts w:ascii="Times New Roman" w:eastAsia="Calibri" w:hAnsi="Times New Roman" w:cs="Times New Roman"/>
          <w:sz w:val="28"/>
          <w:szCs w:val="28"/>
        </w:rPr>
        <w:t>полновсластный</w:t>
      </w:r>
      <w:proofErr w:type="spellEnd"/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Море тоже его, и горы, и долы…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Он делает то, что делать вправе и в силе.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Он и дороги засыпал в горах,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И долго будут они </w:t>
      </w:r>
      <w:proofErr w:type="spellStart"/>
      <w:r w:rsidRPr="007375FF">
        <w:rPr>
          <w:rFonts w:ascii="Times New Roman" w:eastAsia="Calibri" w:hAnsi="Times New Roman" w:cs="Times New Roman"/>
          <w:sz w:val="28"/>
          <w:szCs w:val="28"/>
        </w:rPr>
        <w:t>непроездны</w:t>
      </w:r>
      <w:proofErr w:type="spellEnd"/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, - 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Но зачем ему этот жалкий людской предрассудок?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Он – вечность земли, ее белый страх,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Холодный, высокий, звездный…</w:t>
      </w:r>
    </w:p>
    <w:p w:rsidR="00335F92" w:rsidRPr="000107E6" w:rsidRDefault="00335F92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2A4" w:rsidRPr="000107E6" w:rsidRDefault="001522A4" w:rsidP="001522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sz w:val="28"/>
          <w:szCs w:val="28"/>
        </w:rPr>
        <w:t>РОЗОВЫЙ СНЕГ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Багровое солнце вставало,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Чтоб взять настоящий разбег,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Бросая свое покрывало,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Свое покрывало на снег.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радостным розовым светом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Сплошные снега зацвели,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будто ответным приветом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Встающему солнцу с земли.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И было </w:t>
      </w: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нехолодно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 в поле,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пахло цветами снегов,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в розовом этом раздолье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Забыл я друзей и врагов.</w:t>
      </w:r>
    </w:p>
    <w:p w:rsidR="001522A4" w:rsidRPr="00531AA5" w:rsidRDefault="001522A4" w:rsidP="00152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1948 г.</w:t>
      </w:r>
    </w:p>
    <w:p w:rsidR="001522A4" w:rsidRDefault="001522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31AA5" w:rsidRPr="000107E6" w:rsidRDefault="00531AA5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ОСЕННИЙ ВЕЧЕР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Шагнули тени далеко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От тополей высоких,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Уж близок вечер, и легко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прозорах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 синеоких.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На ветках кое-где листы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Желтеют золотые...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для простой их красоты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Найти слова простые?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Вон даже солнце за горой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будто задержалось: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Оно вечернею порой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Сдержать не может жалость;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Ведь расстается на всю ночь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Со всем, за чем следило,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А завтра будет ли точь-в-точь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Такое же, как было?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целомудренно чиста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Морская даль до края,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будто детские уста,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В улыбке нежной тают.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ты стоишь, забыв про то,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Кто ты и что с тобою,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В тебе все светом залито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синевой морскою.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Default="001522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31AA5" w:rsidRPr="000107E6" w:rsidRDefault="00531AA5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САДУ В АВГУСТЕ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Подпертые </w:t>
      </w: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чаталами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 под ветки,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Уселись яблони... Плодов не перечесть!..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Распыжились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>, как добрые наседки,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Чтоб тяжкий груз до спелости донесть;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Чтоб ветер злой не отряхнул на землю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Безвременно незрелую красу...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каждая бормочет: — Я приемлю...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Хоть тяжело, но что ж... Я донесу!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Незримо совершается работа,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только запах нежный выдает,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неустанно трудится тут кто-то,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Чтоб к осени создать плодовый мед...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Но жарко, и внизу </w:t>
      </w: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потрескалися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 чаши,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А только наливаются плоды...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кажется, вот-вот тревожные мамаши,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Вскричатся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 яблони: воды!.. Давай воды!.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1928 г.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0107E6" w:rsidRDefault="00531AA5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sz w:val="28"/>
          <w:szCs w:val="28"/>
        </w:rPr>
        <w:t>ПРИДОРОЖНЫЙ КАМЕНЬ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Камень огромный стоит при дороге.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Гор величавых далеки отроги,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Как он попал сюда, мощный гранит?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Что он в себе таит?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Только ваятель знает, что скрыто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Под угловатою шапкой гранита;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Только одни его руки найдут,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Кто замурован тут.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Если б пришел он сюда, вдохновенный,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Если бы вывел из тяжкого плена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Тех, кто, известно, сюда заключен,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Был бы на век почтен.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Мы же пока отдохнем у подножья,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Камнем плененных собой не тревожа;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Будем простором над ними дышать,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Будем о них мечтать!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1955 г.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Default="001522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31AA5" w:rsidRPr="000107E6" w:rsidRDefault="00531AA5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ЗНАКОМЫЕ КОРОВЫ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Серьезен был ученый этот,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Хотя глазами молод был: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Свой проводил и в жизни метод.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Я молоко с ним рядом пил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угощал его:— Хотите? —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Но был ответ его суров: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— Не пью я молока, простите,</w:t>
      </w:r>
    </w:p>
    <w:p w:rsidR="00531AA5" w:rsidRPr="00531AA5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От незнакомых мне коров.</w:t>
      </w:r>
    </w:p>
    <w:p w:rsidR="00531AA5" w:rsidRPr="007375FF" w:rsidRDefault="00531AA5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1956 г...</w:t>
      </w:r>
    </w:p>
    <w:p w:rsidR="00335F92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Default="001522A4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Default="001522A4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2A4" w:rsidRPr="007375FF" w:rsidRDefault="001522A4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078D" w:rsidRPr="000107E6" w:rsidRDefault="00335F92" w:rsidP="0053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7E6">
        <w:rPr>
          <w:rFonts w:ascii="Times New Roman" w:hAnsi="Times New Roman" w:cs="Times New Roman"/>
          <w:b/>
          <w:sz w:val="28"/>
          <w:szCs w:val="28"/>
        </w:rPr>
        <w:t>КРЫМСКИЙ МИНДАЛЬ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На севере Крещенские морозы,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Но их не знает крымская земля: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Еще стоят в зеленых листьях розы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И набухают почки миндаля.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Миндаль прижился тут на побережье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И русской зимы он не признает: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Пусть даже холода тут будут те же,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Он все равно в апреле зацветет.</w:t>
      </w:r>
    </w:p>
    <w:p w:rsidR="001522A4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5FF">
        <w:rPr>
          <w:rFonts w:ascii="Times New Roman" w:hAnsi="Times New Roman" w:cs="Times New Roman"/>
          <w:sz w:val="28"/>
          <w:szCs w:val="28"/>
        </w:rPr>
        <w:t>19.01.1957</w:t>
      </w:r>
    </w:p>
    <w:p w:rsidR="001522A4" w:rsidRDefault="0015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31AA5">
        <w:rPr>
          <w:rStyle w:val="a7"/>
          <w:color w:val="444444"/>
          <w:sz w:val="28"/>
          <w:szCs w:val="28"/>
          <w:bdr w:val="none" w:sz="0" w:space="0" w:color="auto" w:frame="1"/>
        </w:rPr>
        <w:lastRenderedPageBreak/>
        <w:t>Возвращение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Заповедная ширь и лесов, и полей,</w:t>
      </w:r>
      <w:r w:rsidRPr="00531AA5">
        <w:rPr>
          <w:color w:val="444444"/>
          <w:sz w:val="28"/>
          <w:szCs w:val="28"/>
        </w:rPr>
        <w:br/>
        <w:t>Я – твой сын и иду к тебе снова!</w:t>
      </w:r>
      <w:r w:rsidRPr="00531AA5">
        <w:rPr>
          <w:color w:val="444444"/>
          <w:sz w:val="28"/>
          <w:szCs w:val="28"/>
        </w:rPr>
        <w:br/>
        <w:t>Ободри меня тихою речью своей,</w:t>
      </w:r>
      <w:r w:rsidRPr="00531AA5">
        <w:rPr>
          <w:color w:val="444444"/>
          <w:sz w:val="28"/>
          <w:szCs w:val="28"/>
        </w:rPr>
        <w:br/>
        <w:t>Улыбнись, приласкай, обойми, обогрей,</w:t>
      </w:r>
      <w:r w:rsidRPr="00531AA5">
        <w:rPr>
          <w:color w:val="444444"/>
          <w:sz w:val="28"/>
          <w:szCs w:val="28"/>
        </w:rPr>
        <w:br/>
        <w:t>Приюти не имущего крова.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Я – твой сын, но во мраке больших городов</w:t>
      </w:r>
      <w:r w:rsidRPr="00531AA5">
        <w:rPr>
          <w:color w:val="444444"/>
          <w:sz w:val="28"/>
          <w:szCs w:val="28"/>
        </w:rPr>
        <w:br/>
        <w:t>Я с толпой суетливой смешался,</w:t>
      </w:r>
      <w:r w:rsidRPr="00531AA5">
        <w:rPr>
          <w:color w:val="444444"/>
          <w:sz w:val="28"/>
          <w:szCs w:val="28"/>
        </w:rPr>
        <w:br/>
        <w:t>И надел я вериги и цепи рабов</w:t>
      </w:r>
      <w:r w:rsidRPr="00531AA5">
        <w:rPr>
          <w:color w:val="444444"/>
          <w:sz w:val="28"/>
          <w:szCs w:val="28"/>
        </w:rPr>
        <w:br/>
        <w:t>И бряцаньем своих добровольных оков,</w:t>
      </w:r>
      <w:r w:rsidRPr="00531AA5">
        <w:rPr>
          <w:color w:val="444444"/>
          <w:sz w:val="28"/>
          <w:szCs w:val="28"/>
        </w:rPr>
        <w:br/>
        <w:t>Как игрушкой дитя, забавлялся.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И, как жрец, величавые речи твердил</w:t>
      </w:r>
      <w:r w:rsidRPr="00531AA5">
        <w:rPr>
          <w:color w:val="444444"/>
          <w:sz w:val="28"/>
          <w:szCs w:val="28"/>
        </w:rPr>
        <w:br/>
        <w:t>И кадил неизвестному богу.</w:t>
      </w:r>
      <w:r w:rsidRPr="00531AA5">
        <w:rPr>
          <w:color w:val="444444"/>
          <w:sz w:val="28"/>
          <w:szCs w:val="28"/>
        </w:rPr>
        <w:br/>
        <w:t>Но его не познав, я кадило разбил,</w:t>
      </w:r>
      <w:r w:rsidRPr="00531AA5">
        <w:rPr>
          <w:color w:val="444444"/>
          <w:sz w:val="28"/>
          <w:szCs w:val="28"/>
        </w:rPr>
        <w:br/>
        <w:t>Бросил цепи на страдные цепи могил</w:t>
      </w:r>
      <w:r w:rsidRPr="00531AA5">
        <w:rPr>
          <w:color w:val="444444"/>
          <w:sz w:val="28"/>
          <w:szCs w:val="28"/>
        </w:rPr>
        <w:br/>
        <w:t>И бежал на другую дорогу.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Там я счастья искал, наслажденья искал,</w:t>
      </w:r>
      <w:r w:rsidRPr="00531AA5">
        <w:rPr>
          <w:color w:val="444444"/>
          <w:sz w:val="28"/>
          <w:szCs w:val="28"/>
        </w:rPr>
        <w:br/>
        <w:t>За блестящим миражем гонялся,</w:t>
      </w:r>
      <w:r w:rsidRPr="00531AA5">
        <w:rPr>
          <w:color w:val="444444"/>
          <w:sz w:val="28"/>
          <w:szCs w:val="28"/>
        </w:rPr>
        <w:br/>
        <w:t>Задыхаясь на пыльном пути, упадал,</w:t>
      </w:r>
      <w:r w:rsidRPr="00531AA5">
        <w:rPr>
          <w:color w:val="444444"/>
          <w:sz w:val="28"/>
          <w:szCs w:val="28"/>
        </w:rPr>
        <w:br/>
        <w:t>Подымался и снова куда-то бежал,</w:t>
      </w:r>
      <w:r w:rsidRPr="00531AA5">
        <w:rPr>
          <w:color w:val="444444"/>
          <w:sz w:val="28"/>
          <w:szCs w:val="28"/>
        </w:rPr>
        <w:br/>
        <w:t>Падал снова и вновь поднимался.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Вместо стройных картин нагонял я туман,</w:t>
      </w:r>
      <w:r w:rsidRPr="00531AA5">
        <w:rPr>
          <w:color w:val="444444"/>
          <w:sz w:val="28"/>
          <w:szCs w:val="28"/>
        </w:rPr>
        <w:br/>
        <w:t>А мираж пропадал, исчезая;</w:t>
      </w:r>
      <w:r w:rsidRPr="00531AA5">
        <w:rPr>
          <w:color w:val="444444"/>
          <w:sz w:val="28"/>
          <w:szCs w:val="28"/>
        </w:rPr>
        <w:br/>
        <w:t>Продолжала толпа свой обычный канкан,</w:t>
      </w:r>
      <w:r w:rsidRPr="00531AA5">
        <w:rPr>
          <w:color w:val="444444"/>
          <w:sz w:val="28"/>
          <w:szCs w:val="28"/>
        </w:rPr>
        <w:br/>
        <w:t>Но меня испугал этот вечный обман,</w:t>
      </w:r>
      <w:r w:rsidRPr="00531AA5">
        <w:rPr>
          <w:color w:val="444444"/>
          <w:sz w:val="28"/>
          <w:szCs w:val="28"/>
        </w:rPr>
        <w:br/>
        <w:t>И бежал я, его проклиная.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Я был жизнью разбит, я был жизнью измят;</w:t>
      </w:r>
      <w:r w:rsidRPr="00531AA5">
        <w:rPr>
          <w:color w:val="444444"/>
          <w:sz w:val="28"/>
          <w:szCs w:val="28"/>
        </w:rPr>
        <w:br/>
        <w:t>Вечным шумом людским оглушённый,</w:t>
      </w:r>
      <w:r w:rsidRPr="00531AA5">
        <w:rPr>
          <w:color w:val="444444"/>
          <w:sz w:val="28"/>
          <w:szCs w:val="28"/>
        </w:rPr>
        <w:br/>
        <w:t>Уж не шёл я вперёд, уж не шёл я назад,</w:t>
      </w:r>
      <w:r w:rsidRPr="00531AA5">
        <w:rPr>
          <w:color w:val="444444"/>
          <w:sz w:val="28"/>
          <w:szCs w:val="28"/>
        </w:rPr>
        <w:br/>
        <w:t>И кипел во мне дум разлагающих яд,</w:t>
      </w:r>
      <w:r w:rsidRPr="00531AA5">
        <w:rPr>
          <w:color w:val="444444"/>
          <w:sz w:val="28"/>
          <w:szCs w:val="28"/>
        </w:rPr>
        <w:br/>
        <w:t>И был чужд я толпе миллионной.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Но припомнилась мне ширь степей и лесов,</w:t>
      </w:r>
      <w:r w:rsidRPr="00531AA5">
        <w:rPr>
          <w:color w:val="444444"/>
          <w:sz w:val="28"/>
          <w:szCs w:val="28"/>
        </w:rPr>
        <w:br/>
        <w:t>Высь бездонных небес голубая,</w:t>
      </w:r>
      <w:r w:rsidRPr="00531AA5">
        <w:rPr>
          <w:color w:val="444444"/>
          <w:sz w:val="28"/>
          <w:szCs w:val="28"/>
        </w:rPr>
        <w:br/>
        <w:t>Шёпот старых дубов, ароматы цветов,</w:t>
      </w:r>
      <w:r w:rsidRPr="00531AA5">
        <w:rPr>
          <w:color w:val="444444"/>
          <w:sz w:val="28"/>
          <w:szCs w:val="28"/>
        </w:rPr>
        <w:br/>
        <w:t>Пред вечерней зарёю раскат соловьёв –</w:t>
      </w:r>
      <w:r w:rsidRPr="00531AA5">
        <w:rPr>
          <w:color w:val="444444"/>
          <w:sz w:val="28"/>
          <w:szCs w:val="28"/>
        </w:rPr>
        <w:br/>
        <w:t>Детство, юность моя золотая!</w:t>
      </w:r>
    </w:p>
    <w:p w:rsid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И, заплакав, простор и лесов, и полей,</w:t>
      </w:r>
      <w:r w:rsidRPr="00531AA5">
        <w:rPr>
          <w:color w:val="444444"/>
          <w:sz w:val="28"/>
          <w:szCs w:val="28"/>
        </w:rPr>
        <w:br/>
        <w:t>Блудный сын, я иду к тебе снова!</w:t>
      </w:r>
      <w:r w:rsidRPr="00531AA5">
        <w:rPr>
          <w:color w:val="444444"/>
          <w:sz w:val="28"/>
          <w:szCs w:val="28"/>
        </w:rPr>
        <w:br/>
        <w:t>Ободри меня тихою речью своей,</w:t>
      </w:r>
      <w:r w:rsidRPr="00531AA5">
        <w:rPr>
          <w:color w:val="444444"/>
          <w:sz w:val="28"/>
          <w:szCs w:val="28"/>
        </w:rPr>
        <w:br/>
        <w:t>Улыбнись, приласкай, обойми, обогрей,</w:t>
      </w:r>
      <w:r w:rsidRPr="00531AA5">
        <w:rPr>
          <w:color w:val="444444"/>
          <w:sz w:val="28"/>
          <w:szCs w:val="28"/>
        </w:rPr>
        <w:br/>
        <w:t>Приюти не имущего крова!</w:t>
      </w:r>
    </w:p>
    <w:p w:rsidR="000107E6" w:rsidRPr="00531AA5" w:rsidRDefault="000107E6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31AA5">
        <w:rPr>
          <w:rStyle w:val="a7"/>
          <w:color w:val="444444"/>
          <w:sz w:val="28"/>
          <w:szCs w:val="28"/>
          <w:bdr w:val="none" w:sz="0" w:space="0" w:color="auto" w:frame="1"/>
        </w:rPr>
        <w:lastRenderedPageBreak/>
        <w:t>Осенью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Пожелтелый пушистый камыш,</w:t>
      </w:r>
      <w:r w:rsidRPr="00531AA5">
        <w:rPr>
          <w:color w:val="444444"/>
          <w:sz w:val="28"/>
          <w:szCs w:val="28"/>
        </w:rPr>
        <w:br/>
        <w:t>Деревенька вблизи за озёрами;</w:t>
      </w:r>
      <w:r w:rsidRPr="00531AA5">
        <w:rPr>
          <w:color w:val="444444"/>
          <w:sz w:val="28"/>
          <w:szCs w:val="28"/>
        </w:rPr>
        <w:br/>
        <w:t>В узкой раме соломенных крыш</w:t>
      </w:r>
      <w:r w:rsidRPr="00531AA5">
        <w:rPr>
          <w:color w:val="444444"/>
          <w:sz w:val="28"/>
          <w:szCs w:val="28"/>
        </w:rPr>
        <w:br/>
        <w:t>Сизый дым разостлался узорами,</w:t>
      </w:r>
      <w:r w:rsidRPr="00531AA5">
        <w:rPr>
          <w:color w:val="444444"/>
          <w:sz w:val="28"/>
          <w:szCs w:val="28"/>
        </w:rPr>
        <w:br/>
        <w:t>Вётлы голые, свежесть и тишь.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 xml:space="preserve">Вновь </w:t>
      </w:r>
      <w:proofErr w:type="spellStart"/>
      <w:r w:rsidRPr="00531AA5">
        <w:rPr>
          <w:color w:val="444444"/>
          <w:sz w:val="28"/>
          <w:szCs w:val="28"/>
        </w:rPr>
        <w:t>проснулися</w:t>
      </w:r>
      <w:proofErr w:type="spellEnd"/>
      <w:r w:rsidRPr="00531AA5">
        <w:rPr>
          <w:color w:val="444444"/>
          <w:sz w:val="28"/>
          <w:szCs w:val="28"/>
        </w:rPr>
        <w:t xml:space="preserve"> грёзы лучистые,</w:t>
      </w:r>
      <w:r w:rsidRPr="00531AA5">
        <w:rPr>
          <w:color w:val="444444"/>
          <w:sz w:val="28"/>
          <w:szCs w:val="28"/>
        </w:rPr>
        <w:br/>
        <w:t>И в каком-то забытьи стоишь…</w:t>
      </w:r>
      <w:r w:rsidRPr="00531AA5">
        <w:rPr>
          <w:color w:val="444444"/>
          <w:sz w:val="28"/>
          <w:szCs w:val="28"/>
        </w:rPr>
        <w:br/>
        <w:t>А кругом камыши золотистые,</w:t>
      </w:r>
      <w:r w:rsidRPr="00531AA5">
        <w:rPr>
          <w:color w:val="444444"/>
          <w:sz w:val="28"/>
          <w:szCs w:val="28"/>
        </w:rPr>
        <w:br/>
        <w:t>Гладь застывших озёр, кочки мшистые,</w:t>
      </w:r>
      <w:r w:rsidRPr="00531AA5">
        <w:rPr>
          <w:color w:val="444444"/>
          <w:sz w:val="28"/>
          <w:szCs w:val="28"/>
        </w:rPr>
        <w:br/>
        <w:t>Вётлы голые, свежесть и тишь.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31AA5">
        <w:rPr>
          <w:rStyle w:val="a7"/>
          <w:color w:val="444444"/>
          <w:sz w:val="28"/>
          <w:szCs w:val="28"/>
          <w:bdr w:val="none" w:sz="0" w:space="0" w:color="auto" w:frame="1"/>
        </w:rPr>
        <w:t>Соловей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Пред вечерними лучами</w:t>
      </w:r>
      <w:r w:rsidRPr="00531AA5">
        <w:rPr>
          <w:color w:val="444444"/>
          <w:sz w:val="28"/>
          <w:szCs w:val="28"/>
        </w:rPr>
        <w:br/>
        <w:t>У зеркального ручья</w:t>
      </w:r>
      <w:r w:rsidRPr="00531AA5">
        <w:rPr>
          <w:color w:val="444444"/>
          <w:sz w:val="28"/>
          <w:szCs w:val="28"/>
        </w:rPr>
        <w:br/>
        <w:t>Над малютками цветами</w:t>
      </w:r>
      <w:r w:rsidRPr="00531AA5">
        <w:rPr>
          <w:color w:val="444444"/>
          <w:sz w:val="28"/>
          <w:szCs w:val="28"/>
        </w:rPr>
        <w:br/>
        <w:t>Льётся песня соловья;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Льётся трелью серебристой</w:t>
      </w:r>
      <w:r w:rsidRPr="00531AA5">
        <w:rPr>
          <w:color w:val="444444"/>
          <w:sz w:val="28"/>
          <w:szCs w:val="28"/>
        </w:rPr>
        <w:br/>
        <w:t>И раскатами звучит</w:t>
      </w:r>
      <w:r w:rsidRPr="00531AA5">
        <w:rPr>
          <w:color w:val="444444"/>
          <w:sz w:val="28"/>
          <w:szCs w:val="28"/>
        </w:rPr>
        <w:br/>
        <w:t>Над фиалкою душистой,</w:t>
      </w:r>
      <w:r w:rsidRPr="00531AA5">
        <w:rPr>
          <w:color w:val="444444"/>
          <w:sz w:val="28"/>
          <w:szCs w:val="28"/>
        </w:rPr>
        <w:br/>
        <w:t>Над листочками ракит;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Ей природа отвечает,</w:t>
      </w:r>
      <w:r w:rsidRPr="00531AA5">
        <w:rPr>
          <w:color w:val="444444"/>
          <w:sz w:val="28"/>
          <w:szCs w:val="28"/>
        </w:rPr>
        <w:br/>
        <w:t>Ароматами дыша;</w:t>
      </w:r>
      <w:r w:rsidRPr="00531AA5">
        <w:rPr>
          <w:color w:val="444444"/>
          <w:sz w:val="28"/>
          <w:szCs w:val="28"/>
        </w:rPr>
        <w:br/>
        <w:t>В мире звуков утопает</w:t>
      </w:r>
      <w:r w:rsidRPr="00531AA5">
        <w:rPr>
          <w:color w:val="444444"/>
          <w:sz w:val="28"/>
          <w:szCs w:val="28"/>
        </w:rPr>
        <w:br/>
        <w:t>И уносится душа;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И гармониею чудной,</w:t>
      </w:r>
      <w:r w:rsidRPr="00531AA5">
        <w:rPr>
          <w:color w:val="444444"/>
          <w:sz w:val="28"/>
          <w:szCs w:val="28"/>
        </w:rPr>
        <w:br/>
        <w:t>Забытьём весь полон я –</w:t>
      </w:r>
      <w:r w:rsidRPr="00531AA5">
        <w:rPr>
          <w:color w:val="444444"/>
          <w:sz w:val="28"/>
          <w:szCs w:val="28"/>
        </w:rPr>
        <w:br/>
        <w:t>Меж листвою изумрудной</w:t>
      </w:r>
      <w:r w:rsidRPr="00531AA5">
        <w:rPr>
          <w:color w:val="444444"/>
          <w:sz w:val="28"/>
          <w:szCs w:val="28"/>
        </w:rPr>
        <w:br/>
        <w:t>Льётся песня соловья.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31AA5">
        <w:rPr>
          <w:rStyle w:val="a7"/>
          <w:color w:val="444444"/>
          <w:sz w:val="28"/>
          <w:szCs w:val="28"/>
          <w:bdr w:val="none" w:sz="0" w:space="0" w:color="auto" w:frame="1"/>
        </w:rPr>
        <w:t>Глубина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Глубоким будь, как океан глубок,</w:t>
      </w:r>
      <w:r w:rsidRPr="00531AA5">
        <w:rPr>
          <w:color w:val="444444"/>
          <w:sz w:val="28"/>
          <w:szCs w:val="28"/>
        </w:rPr>
        <w:br/>
        <w:t>Тогда тебе не страшны будут бури:</w:t>
      </w:r>
      <w:r w:rsidRPr="00531AA5">
        <w:rPr>
          <w:color w:val="444444"/>
          <w:sz w:val="28"/>
          <w:szCs w:val="28"/>
        </w:rPr>
        <w:br/>
        <w:t>Они не омрачат твоих небес лазури, –</w:t>
      </w:r>
      <w:r w:rsidRPr="00531AA5">
        <w:rPr>
          <w:color w:val="444444"/>
          <w:sz w:val="28"/>
          <w:szCs w:val="28"/>
        </w:rPr>
        <w:br/>
        <w:t>Отбушевав, улягутся в свой срок.</w:t>
      </w:r>
      <w:r w:rsidRPr="00531AA5">
        <w:rPr>
          <w:color w:val="444444"/>
          <w:sz w:val="28"/>
          <w:szCs w:val="28"/>
        </w:rPr>
        <w:br/>
        <w:t>Очистятся руины разрушенья.</w:t>
      </w:r>
      <w:r w:rsidRPr="00531AA5">
        <w:rPr>
          <w:color w:val="444444"/>
          <w:sz w:val="28"/>
          <w:szCs w:val="28"/>
        </w:rPr>
        <w:br/>
        <w:t>Из глубины, где мысль сохранена,</w:t>
      </w:r>
      <w:r w:rsidRPr="00531AA5">
        <w:rPr>
          <w:color w:val="444444"/>
          <w:sz w:val="28"/>
          <w:szCs w:val="28"/>
        </w:rPr>
        <w:br/>
        <w:t>Для радостного нового строенья</w:t>
      </w:r>
      <w:r w:rsidRPr="00531AA5">
        <w:rPr>
          <w:color w:val="444444"/>
          <w:sz w:val="28"/>
          <w:szCs w:val="28"/>
        </w:rPr>
        <w:br/>
        <w:t>Подымется творящая волна.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31AA5">
        <w:rPr>
          <w:rStyle w:val="a7"/>
          <w:color w:val="444444"/>
          <w:sz w:val="28"/>
          <w:szCs w:val="28"/>
          <w:bdr w:val="none" w:sz="0" w:space="0" w:color="auto" w:frame="1"/>
        </w:rPr>
        <w:t>Атомный век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Есть сказка: гром такой гремел</w:t>
      </w:r>
      <w:r w:rsidRPr="00531AA5">
        <w:rPr>
          <w:color w:val="444444"/>
          <w:sz w:val="28"/>
          <w:szCs w:val="28"/>
        </w:rPr>
        <w:br/>
        <w:t>Над головой слепца в дороге,</w:t>
      </w:r>
      <w:r w:rsidRPr="00531AA5">
        <w:rPr>
          <w:color w:val="444444"/>
          <w:sz w:val="28"/>
          <w:szCs w:val="28"/>
        </w:rPr>
        <w:br/>
      </w:r>
      <w:r w:rsidRPr="00531AA5">
        <w:rPr>
          <w:color w:val="444444"/>
          <w:sz w:val="28"/>
          <w:szCs w:val="28"/>
        </w:rPr>
        <w:lastRenderedPageBreak/>
        <w:t>Что от испуга он, убогий,</w:t>
      </w:r>
      <w:r w:rsidRPr="00531AA5">
        <w:rPr>
          <w:color w:val="444444"/>
          <w:sz w:val="28"/>
          <w:szCs w:val="28"/>
        </w:rPr>
        <w:br/>
        <w:t>Давно не видевший, прозрел…</w:t>
      </w:r>
      <w:r w:rsidRPr="00531AA5">
        <w:rPr>
          <w:color w:val="444444"/>
          <w:sz w:val="28"/>
          <w:szCs w:val="28"/>
        </w:rPr>
        <w:br/>
        <w:t>Хотелось бы, чтоб сказка эта</w:t>
      </w:r>
      <w:r w:rsidRPr="00531AA5">
        <w:rPr>
          <w:color w:val="444444"/>
          <w:sz w:val="28"/>
          <w:szCs w:val="28"/>
        </w:rPr>
        <w:br/>
        <w:t>В наш век пошла во все концы,</w:t>
      </w:r>
      <w:r w:rsidRPr="00531AA5">
        <w:rPr>
          <w:color w:val="444444"/>
          <w:sz w:val="28"/>
          <w:szCs w:val="28"/>
        </w:rPr>
        <w:br/>
        <w:t>Чтоб стали зрячими слепцы</w:t>
      </w:r>
      <w:r w:rsidRPr="00531AA5">
        <w:rPr>
          <w:color w:val="444444"/>
          <w:sz w:val="28"/>
          <w:szCs w:val="28"/>
        </w:rPr>
        <w:br/>
        <w:t>Везде, на всех просторах света.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1522A4" w:rsidRPr="00531AA5" w:rsidRDefault="001522A4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31AA5">
        <w:rPr>
          <w:rStyle w:val="a7"/>
          <w:color w:val="444444"/>
          <w:sz w:val="28"/>
          <w:szCs w:val="28"/>
          <w:bdr w:val="none" w:sz="0" w:space="0" w:color="auto" w:frame="1"/>
        </w:rPr>
        <w:t>* * *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>На свет, на солнце, на простор</w:t>
      </w:r>
      <w:r w:rsidRPr="00531AA5">
        <w:rPr>
          <w:color w:val="444444"/>
          <w:sz w:val="28"/>
          <w:szCs w:val="28"/>
        </w:rPr>
        <w:br/>
        <w:t>Иди, когда в тисках у горя –</w:t>
      </w:r>
      <w:r w:rsidRPr="00531AA5">
        <w:rPr>
          <w:color w:val="444444"/>
          <w:sz w:val="28"/>
          <w:szCs w:val="28"/>
        </w:rPr>
        <w:br/>
        <w:t>И высоте учись у гор,</w:t>
      </w:r>
      <w:r w:rsidRPr="00531AA5">
        <w:rPr>
          <w:color w:val="444444"/>
          <w:sz w:val="28"/>
          <w:szCs w:val="28"/>
        </w:rPr>
        <w:br/>
        <w:t>А широте учись у моря.</w:t>
      </w:r>
    </w:p>
    <w:p w:rsidR="00531AA5" w:rsidRPr="00531AA5" w:rsidRDefault="00531AA5" w:rsidP="00531AA5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531AA5">
        <w:rPr>
          <w:color w:val="444444"/>
          <w:sz w:val="28"/>
          <w:szCs w:val="28"/>
        </w:rPr>
        <w:t xml:space="preserve">Ты позабудешь с </w:t>
      </w:r>
      <w:r w:rsidR="001522A4">
        <w:rPr>
          <w:color w:val="444444"/>
          <w:sz w:val="28"/>
          <w:szCs w:val="28"/>
        </w:rPr>
        <w:t>жизнью споры,</w:t>
      </w:r>
      <w:r w:rsidR="001522A4">
        <w:rPr>
          <w:color w:val="444444"/>
          <w:sz w:val="28"/>
          <w:szCs w:val="28"/>
        </w:rPr>
        <w:br/>
        <w:t>Благословляя бытие</w:t>
      </w:r>
      <w:r w:rsidRPr="00531AA5">
        <w:rPr>
          <w:color w:val="444444"/>
          <w:sz w:val="28"/>
          <w:szCs w:val="28"/>
        </w:rPr>
        <w:t>,</w:t>
      </w:r>
      <w:r w:rsidRPr="00531AA5">
        <w:rPr>
          <w:color w:val="444444"/>
          <w:sz w:val="28"/>
          <w:szCs w:val="28"/>
        </w:rPr>
        <w:br/>
        <w:t>Когда поймёшь, что море, горы –</w:t>
      </w:r>
      <w:r w:rsidRPr="00531AA5">
        <w:rPr>
          <w:color w:val="444444"/>
          <w:sz w:val="28"/>
          <w:szCs w:val="28"/>
        </w:rPr>
        <w:br/>
        <w:t>Лишь продолжение твоё.</w:t>
      </w:r>
    </w:p>
    <w:p w:rsidR="00531AA5" w:rsidRPr="00531AA5" w:rsidRDefault="00531AA5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5FF" w:rsidRPr="00531AA5" w:rsidRDefault="007375FF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AA5" w:rsidRDefault="00531AA5">
      <w:pPr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br w:type="page"/>
      </w:r>
    </w:p>
    <w:p w:rsidR="00335F92" w:rsidRPr="000107E6" w:rsidRDefault="00335F92" w:rsidP="00531AA5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107E6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Майская гроза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Гудят-звенят </w:t>
      </w:r>
      <w:proofErr w:type="spellStart"/>
      <w:r w:rsidRPr="00531AA5">
        <w:rPr>
          <w:rFonts w:ascii="Times New Roman" w:eastAsia="Calibri" w:hAnsi="Times New Roman" w:cs="Times New Roman"/>
          <w:sz w:val="28"/>
          <w:szCs w:val="28"/>
        </w:rPr>
        <w:t>семизвонно</w:t>
      </w:r>
      <w:proofErr w:type="spellEnd"/>
      <w:r w:rsidRPr="00531AA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Толпами мчатся кентавры,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Из чугуна и литавры,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Из черной парчи знамена!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В горах и скалы и буки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Метут их хвосты вороные,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Стучат их копыта стальные,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Сгибают буки их руки.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 xml:space="preserve">Какое бешенство боя! 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как сверкают глазами!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И как грохочут над нами</w:t>
      </w:r>
    </w:p>
    <w:p w:rsidR="00335F92" w:rsidRPr="00531AA5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1AA5">
        <w:rPr>
          <w:rFonts w:ascii="Times New Roman" w:eastAsia="Calibri" w:hAnsi="Times New Roman" w:cs="Times New Roman"/>
          <w:sz w:val="28"/>
          <w:szCs w:val="28"/>
        </w:rPr>
        <w:t>Сигналы грозных гобоев!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как крупны и кристальны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 нам падают слезы сраженных,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как для нас, напряженных,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Их последние вздохи печальны!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Как жутки людские лица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В неровном сверкании света!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Уйдите в комнаты, дети – 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Ведь это вам не зарница!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Блистает извив за извивом,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Вонзаясь в сумрак глубокий, -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вот уж шумят потоки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По нашим крутым обрывам!..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У смятых каштанов </w:t>
      </w:r>
      <w:proofErr w:type="spellStart"/>
      <w:r w:rsidRPr="007375FF">
        <w:rPr>
          <w:rFonts w:ascii="Times New Roman" w:eastAsia="Calibri" w:hAnsi="Times New Roman" w:cs="Times New Roman"/>
          <w:sz w:val="28"/>
          <w:szCs w:val="28"/>
        </w:rPr>
        <w:t>обвисы</w:t>
      </w:r>
      <w:proofErr w:type="spellEnd"/>
      <w:r w:rsidRPr="007375F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У кленов рвутся оплечья,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Склонив свои </w:t>
      </w:r>
      <w:proofErr w:type="spellStart"/>
      <w:r w:rsidRPr="007375FF">
        <w:rPr>
          <w:rFonts w:ascii="Times New Roman" w:eastAsia="Calibri" w:hAnsi="Times New Roman" w:cs="Times New Roman"/>
          <w:sz w:val="28"/>
          <w:szCs w:val="28"/>
        </w:rPr>
        <w:t>остроконечья</w:t>
      </w:r>
      <w:proofErr w:type="spellEnd"/>
      <w:r w:rsidRPr="007375F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Ударов ждут кипарисы!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Уймите пыл свой, кентавры!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Кричите, дети: «Миритесь!»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Беззлобным маршем пройдитесь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спрячьте ваши литавры!..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Ага, - они мчатся в море!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Пусть там подымают смерчи: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Море пусто от Ялты до Керчи, - 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Там бейтесь себе на просторе!..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Голубизною приветной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lastRenderedPageBreak/>
        <w:t>Дневное к нам ринулось пламя,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пышно мирное знамя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Взвилось в нем  дугой семицветной…</w:t>
      </w:r>
    </w:p>
    <w:p w:rsidR="00335F92" w:rsidRPr="007375FF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5FF" w:rsidRDefault="007375FF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5FF" w:rsidRPr="00DD4AEB" w:rsidRDefault="007375FF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F92" w:rsidRPr="00DD4AEB" w:rsidRDefault="00335F92" w:rsidP="00531A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AEB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Усталый день изнеможенный 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Он не туманен, - светел он,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 xml:space="preserve">Не свет какой то отраженный, - 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Не в полный тон, а в полутон.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Как будто отмахнулись горы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От ярких солнечных лучей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рады бы повесить шторы,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Чтоб их не видел глаз ничей.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Лес в позолоте тускло-ржавой,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На море – дымка над волной,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И жизнь не кажется забавой,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Как было летом и весной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Везде задумчивость разлита</w:t>
      </w:r>
    </w:p>
    <w:p w:rsidR="00335F92" w:rsidRPr="007375FF" w:rsidRDefault="00335F92" w:rsidP="00531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FF">
        <w:rPr>
          <w:rFonts w:ascii="Times New Roman" w:eastAsia="Calibri" w:hAnsi="Times New Roman" w:cs="Times New Roman"/>
          <w:sz w:val="28"/>
          <w:szCs w:val="28"/>
        </w:rPr>
        <w:t>Притушено, затаено…</w:t>
      </w:r>
    </w:p>
    <w:p w:rsidR="00335F92" w:rsidRDefault="00335F92" w:rsidP="0053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A4" w:rsidRDefault="0015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начале апреля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- выси гор, там – море даль,-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Ликует там и тут!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апрель. Отцвёл миндаль,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персики цветут,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зелень листьев и травы,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дрозд завел;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 выше головы,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хлопотливых пчёл.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нежной дымкой между тем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 заволокло,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тревожило ничем,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радовать могло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природе благодать,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мы лишены,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Великолепно оживать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пришествием весны.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пышные цветы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желтофиоль!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так празднично, а ты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Завидовать изволь?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мне завидовать к чему?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цвету весной: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Посильно моему уму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весь насквозь земной.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Скворцы в Крыму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Края, которые снегами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Заносит месяцев на шесть,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Привычно тешатся скворцами: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несут благую весть.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 от земли, как дым от трубок, - 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весна, теплом дыша,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тело скинет полушубок,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отогреется душа.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здесь, где нет такого гнета, 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холод полугодовой,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отлета и прилета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замечаем мы порой.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вести нам благие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способны принести?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январе сидим нагие, Чтоб солнцу легче нас найти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Ликуют бабочки, порхая,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моря синева,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склонам гор, как глаз лаская,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зеленая трава…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весну – красну встречают,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Набухши , почки миндаля,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скворцов об этом знают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- небо, моря и земля.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20.04.1948</w:t>
      </w:r>
    </w:p>
    <w:p w:rsidR="001522A4" w:rsidRDefault="0015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22A4" w:rsidRDefault="000107E6" w:rsidP="0015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РОДНОЙ ПЕЙЗАЖ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так: висит на вернисаже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простенький пейзаж,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него другие все пейзажи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жанры и портреты, -  все отдашь!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Глядишь-гладишь, не можешь оторваться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Неловки так стоять, - уйти нет сил.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грустить пред ним и улыбаться: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много так в него вместил!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тут детство, отрочество, юность,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то, что сделало тебя самим собой,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Дало и многогранность,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многострунность</w:t>
      </w:r>
      <w:proofErr w:type="spellEnd"/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глубину, и даже облик твой.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ты вырос, он в тебя заложен,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тебя всего и всех родней,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стоишь взволнован и встревожен,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замечая около людей!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</w:t>
      </w:r>
    </w:p>
    <w:p w:rsidR="00382FBF" w:rsidRDefault="0015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22A4" w:rsidRPr="000107E6" w:rsidRDefault="000107E6" w:rsidP="0015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ВТОРОЕ ЦВЕТЕНИЕ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Крыму, бывает, зацветут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 яблони и груши,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сентябре дожди пройдут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после летней суши.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сняли урожай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повсюду меж плодами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цветы: им место дай,-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спешат на смену сами.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ведь света и тепла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отбавляй, и снова вьётся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рабочая пчела,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завязь новая начнется.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иногда молчит поэт,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занятый трудами,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потом, на склоне лет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Ожить и зацвести стихами.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20.12.1948</w:t>
      </w:r>
    </w:p>
    <w:p w:rsidR="001522A4" w:rsidRDefault="00152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МИНДАЛИ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далек от мысли спорить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легким временем бичом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запутавшимся в шторе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Тонким утренним лучом.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Приневолив к ликованью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там, в сенях, засов,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Подбирается к сознанью: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утро, пять часов!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скребут как будто крышу,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гудят везде шмели…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– вижу, чую, слышу,-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миндали!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Совершившемуся чуду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нет, названья нет!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Справа, слева, - отовсюду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Облаками хлынул цвет!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Бело-розовых созвучий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Заклубившийся каскад!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шмели в пыли пахучей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Ошалелые гудят…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вверху на ветке тонкой,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всех миндальных звезд, 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восторг в руладе звонкой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Изливает черный дрозд, -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ним, как за солистом,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Мощь басов, лиловых гор,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притушено и мглисто,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Выждав такт, вступает в хор…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флейта в стройном хоре,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желанная печаль,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Кое-где синеет моря</w:t>
      </w:r>
    </w:p>
    <w:p w:rsidR="001522A4" w:rsidRDefault="001522A4" w:rsidP="0015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Увлекающая даль!</w:t>
      </w:r>
    </w:p>
    <w:p w:rsidR="001522A4" w:rsidRDefault="001522A4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1929</w:t>
      </w:r>
    </w:p>
    <w:p w:rsidR="00531AA5" w:rsidRDefault="00531AA5" w:rsidP="0015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1AA5" w:rsidSect="00C90D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5F92"/>
    <w:rsid w:val="000107E6"/>
    <w:rsid w:val="00115E39"/>
    <w:rsid w:val="00136F5D"/>
    <w:rsid w:val="001515E0"/>
    <w:rsid w:val="001522A4"/>
    <w:rsid w:val="002A59BA"/>
    <w:rsid w:val="00335F92"/>
    <w:rsid w:val="00382FBF"/>
    <w:rsid w:val="004113F6"/>
    <w:rsid w:val="00531AA5"/>
    <w:rsid w:val="005E3F9C"/>
    <w:rsid w:val="00651834"/>
    <w:rsid w:val="006B448E"/>
    <w:rsid w:val="007375FF"/>
    <w:rsid w:val="008012D1"/>
    <w:rsid w:val="00864980"/>
    <w:rsid w:val="0095078D"/>
    <w:rsid w:val="00971D98"/>
    <w:rsid w:val="00AD2E6A"/>
    <w:rsid w:val="00B35221"/>
    <w:rsid w:val="00BA333F"/>
    <w:rsid w:val="00C90DD6"/>
    <w:rsid w:val="00D20A93"/>
    <w:rsid w:val="00DD4AEB"/>
    <w:rsid w:val="00E44F2D"/>
    <w:rsid w:val="00EA4FB1"/>
    <w:rsid w:val="00F3489A"/>
    <w:rsid w:val="00FB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E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44F2D"/>
    <w:pPr>
      <w:spacing w:after="140" w:line="288" w:lineRule="auto"/>
    </w:pPr>
    <w:rPr>
      <w:rFonts w:ascii="Calibri" w:eastAsia="Calibri" w:hAnsi="Calibri" w:cs="Tahoma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E44F2D"/>
    <w:rPr>
      <w:rFonts w:ascii="Calibri" w:eastAsia="Calibri" w:hAnsi="Calibri" w:cs="Tahoma"/>
      <w:lang w:eastAsia="en-US"/>
    </w:rPr>
  </w:style>
  <w:style w:type="paragraph" w:styleId="a6">
    <w:name w:val="Normal (Web)"/>
    <w:basedOn w:val="a"/>
    <w:uiPriority w:val="99"/>
    <w:unhideWhenUsed/>
    <w:rsid w:val="00F3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4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50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2022-03-30T10:05:00Z</cp:lastPrinted>
  <dcterms:created xsi:type="dcterms:W3CDTF">2022-03-30T09:33:00Z</dcterms:created>
  <dcterms:modified xsi:type="dcterms:W3CDTF">2025-03-08T13:39:00Z</dcterms:modified>
</cp:coreProperties>
</file>